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C5" w:rsidP="004F2AFE" w:rsidRDefault="00440C05" w14:paraId="33085BE5" w14:textId="777777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Referat fra</w:t>
      </w:r>
      <w:r w:rsidRPr="00454EAD" w:rsidR="004F2AFE">
        <w:rPr>
          <w:sz w:val="36"/>
          <w:szCs w:val="36"/>
        </w:rPr>
        <w:t xml:space="preserve"> styremøte 14. februar 2018</w:t>
      </w:r>
    </w:p>
    <w:p w:rsidR="00440C05" w:rsidP="004F2AFE" w:rsidRDefault="00440C05" w14:paraId="62BA1DC8" w14:textId="77777777">
      <w:pPr>
        <w:spacing w:after="0" w:line="240" w:lineRule="auto"/>
        <w:rPr>
          <w:sz w:val="24"/>
          <w:szCs w:val="24"/>
        </w:rPr>
      </w:pPr>
    </w:p>
    <w:p w:rsidRPr="00A90C1A" w:rsidR="00440C05" w:rsidP="004F2AFE" w:rsidRDefault="00440C05" w14:paraId="19156756" w14:textId="77777777">
      <w:pPr>
        <w:spacing w:after="0" w:line="240" w:lineRule="auto"/>
        <w:rPr>
          <w:sz w:val="24"/>
          <w:szCs w:val="24"/>
        </w:rPr>
      </w:pPr>
      <w:r w:rsidRPr="00A90C1A">
        <w:rPr>
          <w:sz w:val="24"/>
          <w:szCs w:val="24"/>
        </w:rPr>
        <w:t>Tilstede:</w:t>
      </w:r>
    </w:p>
    <w:p w:rsidRPr="00A90C1A" w:rsidR="009B4B73" w:rsidP="3A51F8F0" w:rsidRDefault="009B4B73" w14:paraId="652A1460" w14:textId="7B5076FF">
      <w:pPr>
        <w:spacing w:after="0" w:line="240" w:lineRule="auto"/>
        <w:rPr>
          <w:sz w:val="24"/>
          <w:szCs w:val="24"/>
        </w:rPr>
      </w:pPr>
      <w:r w:rsidRPr="3A51F8F0" w:rsidR="3A51F8F0">
        <w:rPr>
          <w:sz w:val="24"/>
          <w:szCs w:val="24"/>
        </w:rPr>
        <w:t xml:space="preserve">Margit </w:t>
      </w:r>
      <w:proofErr w:type="spellStart"/>
      <w:r w:rsidRPr="3A51F8F0" w:rsidR="3A51F8F0">
        <w:rPr>
          <w:sz w:val="24"/>
          <w:szCs w:val="24"/>
        </w:rPr>
        <w:t>Steinholt</w:t>
      </w:r>
      <w:proofErr w:type="spellEnd"/>
      <w:r w:rsidRPr="3A51F8F0" w:rsidR="3A51F8F0">
        <w:rPr>
          <w:sz w:val="24"/>
          <w:szCs w:val="24"/>
        </w:rPr>
        <w:t xml:space="preserve">, </w:t>
      </w:r>
      <w:r w:rsidRPr="3A51F8F0" w:rsidR="3A51F8F0">
        <w:rPr>
          <w:sz w:val="24"/>
          <w:szCs w:val="24"/>
        </w:rPr>
        <w:t xml:space="preserve">Hedda Soløy Nilsen, Benjamin Storm, </w:t>
      </w:r>
      <w:r w:rsidRPr="3A51F8F0" w:rsidR="3A51F8F0">
        <w:rPr>
          <w:sz w:val="24"/>
          <w:szCs w:val="24"/>
        </w:rPr>
        <w:t>Bernard Holthe, Irina</w:t>
      </w:r>
      <w:r w:rsidRPr="3A51F8F0" w:rsidR="3A51F8F0">
        <w:rPr>
          <w:sz w:val="24"/>
          <w:szCs w:val="24"/>
        </w:rPr>
        <w:t xml:space="preserve"> Eide</w:t>
      </w:r>
      <w:r w:rsidRPr="3A51F8F0" w:rsidR="3A51F8F0">
        <w:rPr>
          <w:sz w:val="24"/>
          <w:szCs w:val="24"/>
        </w:rPr>
        <w:t>, Fri</w:t>
      </w:r>
      <w:r w:rsidRPr="3A51F8F0" w:rsidR="3A51F8F0">
        <w:rPr>
          <w:sz w:val="24"/>
          <w:szCs w:val="24"/>
        </w:rPr>
        <w:t>d</w:t>
      </w:r>
      <w:r w:rsidRPr="3A51F8F0" w:rsidR="3A51F8F0">
        <w:rPr>
          <w:sz w:val="24"/>
          <w:szCs w:val="24"/>
        </w:rPr>
        <w:t>a</w:t>
      </w:r>
      <w:r w:rsidRPr="3A51F8F0" w:rsidR="3A51F8F0">
        <w:rPr>
          <w:sz w:val="24"/>
          <w:szCs w:val="24"/>
        </w:rPr>
        <w:t xml:space="preserve"> </w:t>
      </w:r>
      <w:proofErr w:type="spellStart"/>
      <w:r w:rsidRPr="3A51F8F0" w:rsidR="3A51F8F0">
        <w:rPr>
          <w:sz w:val="24"/>
          <w:szCs w:val="24"/>
        </w:rPr>
        <w:t>And</w:t>
      </w:r>
      <w:r w:rsidRPr="3A51F8F0" w:rsidR="3A51F8F0">
        <w:rPr>
          <w:sz w:val="24"/>
          <w:szCs w:val="24"/>
        </w:rPr>
        <w:t>r</w:t>
      </w:r>
      <w:r w:rsidRPr="3A51F8F0" w:rsidR="3A51F8F0">
        <w:rPr>
          <w:sz w:val="24"/>
          <w:szCs w:val="24"/>
        </w:rPr>
        <w:t>æ</w:t>
      </w:r>
      <w:proofErr w:type="spellEnd"/>
      <w:r w:rsidRPr="3A51F8F0" w:rsidR="3A51F8F0">
        <w:rPr>
          <w:sz w:val="24"/>
          <w:szCs w:val="24"/>
        </w:rPr>
        <w:t>,</w:t>
      </w:r>
      <w:r w:rsidRPr="3A51F8F0" w:rsidR="3A51F8F0">
        <w:rPr>
          <w:sz w:val="24"/>
          <w:szCs w:val="24"/>
        </w:rPr>
        <w:t xml:space="preserve"> </w:t>
      </w:r>
      <w:r w:rsidRPr="3A51F8F0" w:rsidR="3A51F8F0">
        <w:rPr>
          <w:sz w:val="24"/>
          <w:szCs w:val="24"/>
        </w:rPr>
        <w:t>Karoline</w:t>
      </w:r>
      <w:r w:rsidRPr="3A51F8F0" w:rsidR="3A51F8F0">
        <w:rPr>
          <w:sz w:val="24"/>
          <w:szCs w:val="24"/>
        </w:rPr>
        <w:t xml:space="preserve"> Jenssen</w:t>
      </w:r>
      <w:r w:rsidRPr="3A51F8F0" w:rsidR="3A51F8F0">
        <w:rPr>
          <w:sz w:val="24"/>
          <w:szCs w:val="24"/>
        </w:rPr>
        <w:t>, Nora</w:t>
      </w:r>
      <w:r w:rsidRPr="3A51F8F0" w:rsidR="3A51F8F0">
        <w:rPr>
          <w:sz w:val="24"/>
          <w:szCs w:val="24"/>
        </w:rPr>
        <w:t xml:space="preserve"> Jamissen</w:t>
      </w:r>
      <w:r w:rsidRPr="3A51F8F0" w:rsidR="3A51F8F0">
        <w:rPr>
          <w:sz w:val="24"/>
          <w:szCs w:val="24"/>
        </w:rPr>
        <w:t>, Barbara</w:t>
      </w:r>
      <w:r w:rsidRPr="3A51F8F0" w:rsidR="3A51F8F0">
        <w:rPr>
          <w:sz w:val="24"/>
          <w:szCs w:val="24"/>
        </w:rPr>
        <w:t xml:space="preserve"> </w:t>
      </w:r>
      <w:proofErr w:type="spellStart"/>
      <w:r w:rsidRPr="3A51F8F0" w:rsidR="3A51F8F0">
        <w:rPr>
          <w:sz w:val="24"/>
          <w:szCs w:val="24"/>
        </w:rPr>
        <w:t>Baumfart</w:t>
      </w:r>
      <w:proofErr w:type="spellEnd"/>
      <w:r w:rsidRPr="3A51F8F0" w:rsidR="3A51F8F0">
        <w:rPr>
          <w:sz w:val="24"/>
          <w:szCs w:val="24"/>
        </w:rPr>
        <w:t xml:space="preserve"> Austrheim (for K A Helgebostad)</w:t>
      </w:r>
      <w:r w:rsidRPr="3A51F8F0" w:rsidR="3A51F8F0">
        <w:rPr>
          <w:sz w:val="24"/>
          <w:szCs w:val="24"/>
        </w:rPr>
        <w:t>, Karin</w:t>
      </w:r>
      <w:r w:rsidRPr="3A51F8F0" w:rsidR="3A51F8F0">
        <w:rPr>
          <w:sz w:val="24"/>
          <w:szCs w:val="24"/>
        </w:rPr>
        <w:t xml:space="preserve"> Nilsen og</w:t>
      </w:r>
      <w:r w:rsidRPr="3A51F8F0" w:rsidR="3A51F8F0">
        <w:rPr>
          <w:sz w:val="24"/>
          <w:szCs w:val="24"/>
        </w:rPr>
        <w:t xml:space="preserve"> </w:t>
      </w:r>
      <w:proofErr w:type="spellStart"/>
      <w:r w:rsidRPr="3A51F8F0" w:rsidR="3A51F8F0">
        <w:rPr>
          <w:sz w:val="24"/>
          <w:szCs w:val="24"/>
        </w:rPr>
        <w:t>Salwan</w:t>
      </w:r>
      <w:proofErr w:type="spellEnd"/>
      <w:r w:rsidRPr="3A51F8F0" w:rsidR="3A51F8F0">
        <w:rPr>
          <w:sz w:val="24"/>
          <w:szCs w:val="24"/>
        </w:rPr>
        <w:t xml:space="preserve"> Al-</w:t>
      </w:r>
      <w:proofErr w:type="spellStart"/>
      <w:r w:rsidRPr="3A51F8F0" w:rsidR="3A51F8F0">
        <w:rPr>
          <w:sz w:val="24"/>
          <w:szCs w:val="24"/>
        </w:rPr>
        <w:t>Ani</w:t>
      </w:r>
      <w:proofErr w:type="spellEnd"/>
      <w:r w:rsidRPr="3A51F8F0" w:rsidR="3A51F8F0">
        <w:rPr>
          <w:sz w:val="24"/>
          <w:szCs w:val="24"/>
        </w:rPr>
        <w:t>.</w:t>
      </w:r>
    </w:p>
    <w:p w:rsidRPr="00A90C1A" w:rsidR="00703B3C" w:rsidP="004F2AFE" w:rsidRDefault="00703B3C" w14:paraId="1A5C8151" w14:textId="77777777">
      <w:pPr>
        <w:spacing w:after="0" w:line="240" w:lineRule="auto"/>
        <w:rPr>
          <w:sz w:val="24"/>
          <w:szCs w:val="24"/>
        </w:rPr>
      </w:pPr>
    </w:p>
    <w:p w:rsidRPr="00A90C1A" w:rsidR="00703B3C" w:rsidP="004F2AFE" w:rsidRDefault="00703B3C" w14:paraId="69D9BD1E" w14:textId="77777777">
      <w:pPr>
        <w:spacing w:after="0" w:line="240" w:lineRule="auto"/>
        <w:rPr>
          <w:sz w:val="24"/>
          <w:szCs w:val="24"/>
        </w:rPr>
      </w:pPr>
      <w:r w:rsidRPr="00A90C1A">
        <w:rPr>
          <w:sz w:val="24"/>
          <w:szCs w:val="24"/>
        </w:rPr>
        <w:t>I tillegg</w:t>
      </w:r>
      <w:r w:rsidRPr="00A90C1A" w:rsidR="00A90C1A">
        <w:rPr>
          <w:sz w:val="24"/>
          <w:szCs w:val="24"/>
        </w:rPr>
        <w:t xml:space="preserve"> møtte</w:t>
      </w:r>
      <w:r w:rsidRPr="00A90C1A">
        <w:rPr>
          <w:sz w:val="24"/>
          <w:szCs w:val="24"/>
        </w:rPr>
        <w:t xml:space="preserve"> Anette </w:t>
      </w:r>
      <w:r w:rsidRPr="00A90C1A" w:rsidR="00A90C1A">
        <w:rPr>
          <w:sz w:val="24"/>
          <w:szCs w:val="24"/>
        </w:rPr>
        <w:t xml:space="preserve">Holand Nilsen </w:t>
      </w:r>
      <w:r w:rsidRPr="00A90C1A">
        <w:rPr>
          <w:sz w:val="24"/>
          <w:szCs w:val="24"/>
        </w:rPr>
        <w:t>og Tove</w:t>
      </w:r>
      <w:r w:rsidRPr="00A90C1A" w:rsidR="00A90C1A">
        <w:rPr>
          <w:sz w:val="24"/>
          <w:szCs w:val="24"/>
        </w:rPr>
        <w:t xml:space="preserve"> Myrbakk fra sekretariatet</w:t>
      </w:r>
      <w:r w:rsidRPr="00A90C1A">
        <w:rPr>
          <w:sz w:val="24"/>
          <w:szCs w:val="24"/>
        </w:rPr>
        <w:t xml:space="preserve">. Ole Kristian </w:t>
      </w:r>
      <w:r w:rsidRPr="00A90C1A" w:rsidR="00A90C1A">
        <w:rPr>
          <w:sz w:val="24"/>
          <w:szCs w:val="24"/>
        </w:rPr>
        <w:t xml:space="preserve">Losvik deltok </w:t>
      </w:r>
      <w:r w:rsidRPr="00A90C1A">
        <w:rPr>
          <w:sz w:val="24"/>
          <w:szCs w:val="24"/>
        </w:rPr>
        <w:t>på deler av møtet</w:t>
      </w:r>
      <w:r w:rsidRPr="00A90C1A" w:rsidR="00A90C1A">
        <w:rPr>
          <w:sz w:val="24"/>
          <w:szCs w:val="24"/>
        </w:rPr>
        <w:t xml:space="preserve"> pr. telefon</w:t>
      </w:r>
      <w:r w:rsidRPr="00A90C1A">
        <w:rPr>
          <w:sz w:val="24"/>
          <w:szCs w:val="24"/>
        </w:rPr>
        <w:t>.</w:t>
      </w:r>
    </w:p>
    <w:p w:rsidRPr="00A90C1A" w:rsidR="00EC20C5" w:rsidP="004F2AFE" w:rsidRDefault="00EC20C5" w14:paraId="613906AE" w14:textId="77777777">
      <w:pPr>
        <w:spacing w:after="0" w:line="240" w:lineRule="auto"/>
        <w:rPr>
          <w:sz w:val="24"/>
          <w:szCs w:val="24"/>
        </w:rPr>
      </w:pPr>
    </w:p>
    <w:p w:rsidRPr="00A90C1A" w:rsidR="00703B3C" w:rsidP="004F2AFE" w:rsidRDefault="00A90C1A" w14:paraId="63C238CB" w14:textId="77777777">
      <w:pPr>
        <w:spacing w:after="0" w:line="240" w:lineRule="auto"/>
        <w:rPr>
          <w:sz w:val="24"/>
          <w:szCs w:val="24"/>
        </w:rPr>
      </w:pPr>
      <w:r w:rsidRPr="00A90C1A">
        <w:rPr>
          <w:sz w:val="24"/>
          <w:szCs w:val="24"/>
        </w:rPr>
        <w:t>Forfall:</w:t>
      </w:r>
      <w:r w:rsidRPr="00A90C1A" w:rsidR="00EC20C5">
        <w:rPr>
          <w:sz w:val="24"/>
          <w:szCs w:val="24"/>
        </w:rPr>
        <w:t xml:space="preserve"> </w:t>
      </w:r>
    </w:p>
    <w:p w:rsidRPr="00A90C1A" w:rsidR="00954B6E" w:rsidP="004F2AFE" w:rsidRDefault="003F46BC" w14:paraId="2D09C00E" w14:textId="77777777">
      <w:pPr>
        <w:spacing w:after="0" w:line="240" w:lineRule="auto"/>
        <w:rPr>
          <w:sz w:val="24"/>
          <w:szCs w:val="24"/>
        </w:rPr>
      </w:pPr>
      <w:r w:rsidRPr="00A90C1A">
        <w:rPr>
          <w:sz w:val="24"/>
          <w:szCs w:val="24"/>
        </w:rPr>
        <w:t>Per Cato Stenhammer</w:t>
      </w:r>
      <w:r w:rsidRPr="00A90C1A" w:rsidR="00476647">
        <w:rPr>
          <w:sz w:val="24"/>
          <w:szCs w:val="24"/>
        </w:rPr>
        <w:t xml:space="preserve">, </w:t>
      </w:r>
      <w:r w:rsidRPr="00A90C1A" w:rsidR="00EC20C5">
        <w:rPr>
          <w:sz w:val="24"/>
          <w:szCs w:val="24"/>
        </w:rPr>
        <w:t xml:space="preserve">Kjell Arne </w:t>
      </w:r>
      <w:r w:rsidRPr="00A90C1A" w:rsidR="00476647">
        <w:rPr>
          <w:sz w:val="24"/>
          <w:szCs w:val="24"/>
        </w:rPr>
        <w:t>Helgebostad</w:t>
      </w:r>
      <w:r w:rsidRPr="00A90C1A" w:rsidR="004252FF">
        <w:rPr>
          <w:sz w:val="24"/>
          <w:szCs w:val="24"/>
        </w:rPr>
        <w:t>, Morten Juul Sundnes</w:t>
      </w:r>
      <w:r w:rsidRPr="00A90C1A" w:rsidR="00476647">
        <w:rPr>
          <w:sz w:val="24"/>
          <w:szCs w:val="24"/>
        </w:rPr>
        <w:t xml:space="preserve"> </w:t>
      </w:r>
      <w:r w:rsidRPr="00A90C1A" w:rsidR="00EC20C5">
        <w:rPr>
          <w:sz w:val="24"/>
          <w:szCs w:val="24"/>
        </w:rPr>
        <w:t>og Ingrid</w:t>
      </w:r>
      <w:r w:rsidRPr="00A90C1A" w:rsidR="00476647">
        <w:rPr>
          <w:sz w:val="24"/>
          <w:szCs w:val="24"/>
        </w:rPr>
        <w:t xml:space="preserve"> Opheim Ølness</w:t>
      </w:r>
      <w:r w:rsidRPr="00A90C1A" w:rsidR="00EC20C5">
        <w:rPr>
          <w:sz w:val="24"/>
          <w:szCs w:val="24"/>
        </w:rPr>
        <w:t>.</w:t>
      </w:r>
    </w:p>
    <w:p w:rsidRPr="00A90C1A" w:rsidR="00954B6E" w:rsidP="004F2AFE" w:rsidRDefault="00954B6E" w14:paraId="6A1999AC" w14:textId="77777777">
      <w:pPr>
        <w:spacing w:after="0" w:line="240" w:lineRule="auto"/>
        <w:rPr>
          <w:sz w:val="24"/>
          <w:szCs w:val="24"/>
        </w:rPr>
      </w:pPr>
    </w:p>
    <w:p w:rsidRPr="00454EAD" w:rsidR="004F2AFE" w:rsidP="004F2AFE" w:rsidRDefault="004F2AFE" w14:paraId="73294B59" w14:textId="77777777">
      <w:pPr>
        <w:spacing w:after="0" w:line="240" w:lineRule="auto"/>
        <w:rPr>
          <w:b/>
          <w:sz w:val="28"/>
          <w:szCs w:val="28"/>
        </w:rPr>
      </w:pPr>
      <w:r w:rsidRPr="00454EAD">
        <w:rPr>
          <w:b/>
          <w:sz w:val="28"/>
          <w:szCs w:val="28"/>
        </w:rPr>
        <w:t>Sak 1/18: Godkjenning av innkalling og saksliste</w:t>
      </w:r>
    </w:p>
    <w:p w:rsidR="004F2AFE" w:rsidP="004F2AFE" w:rsidRDefault="004F2AFE" w14:paraId="123C9CCE" w14:textId="77777777">
      <w:pPr>
        <w:spacing w:after="0" w:line="240" w:lineRule="auto"/>
        <w:rPr>
          <w:b/>
          <w:sz w:val="24"/>
          <w:szCs w:val="24"/>
        </w:rPr>
      </w:pPr>
    </w:p>
    <w:p w:rsidRPr="00A90C1A" w:rsidR="00A90C1A" w:rsidP="3A51F8F0" w:rsidRDefault="00A90C1A" w14:paraId="3A584DE6" w14:textId="77777777" w14:noSpellErr="1">
      <w:pPr>
        <w:spacing w:after="0" w:line="240" w:lineRule="auto"/>
        <w:rPr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Vedtak:</w:t>
      </w:r>
      <w:r>
        <w:br/>
      </w:r>
      <w:r w:rsidRPr="3A51F8F0" w:rsidR="3A51F8F0">
        <w:rPr>
          <w:i w:val="1"/>
          <w:iCs w:val="1"/>
          <w:sz w:val="24"/>
          <w:szCs w:val="24"/>
        </w:rPr>
        <w:t>Ingen</w:t>
      </w:r>
      <w:r w:rsidRPr="3A51F8F0" w:rsidR="3A51F8F0">
        <w:rPr>
          <w:i w:val="1"/>
          <w:iCs w:val="1"/>
          <w:sz w:val="24"/>
          <w:szCs w:val="24"/>
        </w:rPr>
        <w:t xml:space="preserve"> merknader</w:t>
      </w:r>
      <w:r w:rsidRPr="3A51F8F0" w:rsidR="3A51F8F0">
        <w:rPr>
          <w:sz w:val="24"/>
          <w:szCs w:val="24"/>
        </w:rPr>
        <w:t>.</w:t>
      </w:r>
    </w:p>
    <w:p w:rsidRPr="00A90C1A" w:rsidR="00A90C1A" w:rsidP="004F2AFE" w:rsidRDefault="00A90C1A" w14:paraId="68B139D5" w14:textId="77777777">
      <w:pPr>
        <w:spacing w:after="0" w:line="240" w:lineRule="auto"/>
        <w:rPr>
          <w:b/>
          <w:sz w:val="24"/>
          <w:szCs w:val="24"/>
        </w:rPr>
      </w:pPr>
    </w:p>
    <w:p w:rsidRPr="00454EAD" w:rsidR="004F2AFE" w:rsidP="004F2AFE" w:rsidRDefault="004F2AFE" w14:paraId="720492F1" w14:textId="77777777">
      <w:pPr>
        <w:spacing w:after="0" w:line="240" w:lineRule="auto"/>
        <w:rPr>
          <w:sz w:val="28"/>
          <w:szCs w:val="28"/>
        </w:rPr>
      </w:pPr>
      <w:r w:rsidRPr="00454EAD">
        <w:rPr>
          <w:b/>
          <w:sz w:val="28"/>
          <w:szCs w:val="28"/>
        </w:rPr>
        <w:t>Sak 2/18: Orienteringssaker</w:t>
      </w:r>
      <w:r w:rsidRPr="00454EAD">
        <w:rPr>
          <w:b/>
          <w:sz w:val="28"/>
          <w:szCs w:val="28"/>
        </w:rPr>
        <w:br/>
      </w:r>
    </w:p>
    <w:p w:rsidRPr="001462FA" w:rsidR="001462FA" w:rsidP="004F2AFE" w:rsidRDefault="004F2AFE" w14:paraId="34861D57" w14:textId="77777777">
      <w:pPr>
        <w:spacing w:after="0" w:line="240" w:lineRule="auto"/>
        <w:rPr>
          <w:b/>
          <w:i/>
          <w:sz w:val="24"/>
          <w:szCs w:val="24"/>
        </w:rPr>
      </w:pPr>
      <w:r w:rsidRPr="001462FA">
        <w:rPr>
          <w:b/>
          <w:i/>
          <w:sz w:val="24"/>
          <w:szCs w:val="24"/>
        </w:rPr>
        <w:t>Nytt fra Helgelandssykehuset</w:t>
      </w:r>
      <w:r w:rsidRPr="001462FA" w:rsidR="00490E27">
        <w:rPr>
          <w:b/>
          <w:i/>
          <w:sz w:val="24"/>
          <w:szCs w:val="24"/>
        </w:rPr>
        <w:t xml:space="preserve"> </w:t>
      </w:r>
    </w:p>
    <w:p w:rsidRPr="001462FA" w:rsidR="004F2AFE" w:rsidP="001462FA" w:rsidRDefault="001462FA" w14:paraId="18205AC4" w14:textId="77777777">
      <w:pPr>
        <w:spacing w:after="0" w:line="240" w:lineRule="auto"/>
        <w:rPr>
          <w:sz w:val="24"/>
          <w:szCs w:val="24"/>
        </w:rPr>
      </w:pPr>
      <w:r w:rsidRPr="001462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2FA">
        <w:rPr>
          <w:sz w:val="24"/>
          <w:szCs w:val="24"/>
        </w:rPr>
        <w:t>Gikk ut.</w:t>
      </w:r>
      <w:r w:rsidRPr="001462FA" w:rsidR="004F2AFE">
        <w:rPr>
          <w:sz w:val="24"/>
          <w:szCs w:val="24"/>
        </w:rPr>
        <w:br/>
      </w:r>
      <w:r w:rsidRPr="001462FA" w:rsidR="004F2AFE">
        <w:rPr>
          <w:b/>
          <w:i/>
          <w:sz w:val="24"/>
          <w:szCs w:val="24"/>
        </w:rPr>
        <w:t>Nytt fra Nordlandssykehuset</w:t>
      </w:r>
      <w:r w:rsidRPr="001462FA" w:rsidR="00490E27">
        <w:rPr>
          <w:b/>
          <w:i/>
          <w:sz w:val="24"/>
          <w:szCs w:val="24"/>
        </w:rPr>
        <w:t xml:space="preserve"> </w:t>
      </w:r>
      <w:r w:rsidRPr="001462FA">
        <w:rPr>
          <w:b/>
          <w:i/>
          <w:sz w:val="24"/>
          <w:szCs w:val="24"/>
        </w:rPr>
        <w:br/>
      </w:r>
      <w:r w:rsidRPr="001462FA">
        <w:rPr>
          <w:sz w:val="24"/>
          <w:szCs w:val="24"/>
        </w:rPr>
        <w:t xml:space="preserve">- </w:t>
      </w:r>
      <w:r w:rsidR="00A90C1A">
        <w:rPr>
          <w:sz w:val="24"/>
          <w:szCs w:val="24"/>
        </w:rPr>
        <w:t xml:space="preserve">Benjamin Storm og Frida </w:t>
      </w:r>
      <w:proofErr w:type="spellStart"/>
      <w:r w:rsidR="00A90C1A">
        <w:rPr>
          <w:sz w:val="24"/>
          <w:szCs w:val="24"/>
        </w:rPr>
        <w:t>Andræ</w:t>
      </w:r>
      <w:proofErr w:type="spellEnd"/>
      <w:r w:rsidR="00A90C1A">
        <w:rPr>
          <w:sz w:val="24"/>
          <w:szCs w:val="24"/>
        </w:rPr>
        <w:t xml:space="preserve"> orienterte. Det har vært </w:t>
      </w:r>
      <w:r w:rsidRPr="001462FA">
        <w:rPr>
          <w:sz w:val="24"/>
          <w:szCs w:val="24"/>
        </w:rPr>
        <w:t>møte</w:t>
      </w:r>
      <w:r w:rsidR="00A90C1A">
        <w:rPr>
          <w:sz w:val="24"/>
          <w:szCs w:val="24"/>
        </w:rPr>
        <w:t>r</w:t>
      </w:r>
      <w:r w:rsidRPr="001462FA">
        <w:rPr>
          <w:sz w:val="24"/>
          <w:szCs w:val="24"/>
        </w:rPr>
        <w:t xml:space="preserve"> om hvordan det </w:t>
      </w:r>
      <w:r w:rsidR="00A90C1A">
        <w:rPr>
          <w:sz w:val="24"/>
          <w:szCs w:val="24"/>
        </w:rPr>
        <w:t>skal jobbes med arbeidsplaner fremover.</w:t>
      </w:r>
      <w:r>
        <w:rPr>
          <w:sz w:val="24"/>
          <w:szCs w:val="24"/>
        </w:rPr>
        <w:t xml:space="preserve"> </w:t>
      </w:r>
    </w:p>
    <w:p w:rsidRPr="001462FA" w:rsidR="001462FA" w:rsidP="3A51F8F0" w:rsidRDefault="004F2AFE" w14:paraId="2C46C19C" w14:textId="64144D1E">
      <w:pPr>
        <w:spacing w:after="0" w:line="240" w:lineRule="auto"/>
        <w:rPr>
          <w:sz w:val="24"/>
          <w:szCs w:val="24"/>
        </w:rPr>
      </w:pPr>
      <w:r w:rsidRPr="3A51F8F0" w:rsidR="3A51F8F0">
        <w:rPr>
          <w:b w:val="1"/>
          <w:bCs w:val="1"/>
          <w:i w:val="1"/>
          <w:iCs w:val="1"/>
          <w:sz w:val="24"/>
          <w:szCs w:val="24"/>
        </w:rPr>
        <w:t>Nytt fra kurskomiteen</w:t>
      </w:r>
      <w:r w:rsidRPr="3A51F8F0" w:rsidR="3A51F8F0">
        <w:rPr>
          <w:b w:val="1"/>
          <w:bCs w:val="1"/>
          <w:i w:val="1"/>
          <w:iCs w:val="1"/>
          <w:sz w:val="24"/>
          <w:szCs w:val="24"/>
        </w:rPr>
        <w:t xml:space="preserve"> </w:t>
      </w:r>
      <w:r>
        <w:br/>
      </w:r>
      <w:r w:rsidRPr="3A51F8F0" w:rsidR="3A51F8F0">
        <w:rPr>
          <w:sz w:val="24"/>
          <w:szCs w:val="24"/>
        </w:rPr>
        <w:t xml:space="preserve">- Anette </w:t>
      </w:r>
      <w:r w:rsidRPr="3A51F8F0" w:rsidR="3A51F8F0">
        <w:rPr>
          <w:sz w:val="24"/>
          <w:szCs w:val="24"/>
        </w:rPr>
        <w:t xml:space="preserve">Holand Nilsen </w:t>
      </w:r>
      <w:r w:rsidRPr="3A51F8F0" w:rsidR="3A51F8F0">
        <w:rPr>
          <w:sz w:val="24"/>
          <w:szCs w:val="24"/>
        </w:rPr>
        <w:t xml:space="preserve">orienterte om revideringsarbeidet med grunnkursene. På kurskomitesamling i januar kom det frem at det har vært </w:t>
      </w:r>
      <w:r w:rsidRPr="3A51F8F0" w:rsidR="3A51F8F0">
        <w:rPr>
          <w:sz w:val="24"/>
          <w:szCs w:val="24"/>
        </w:rPr>
        <w:t xml:space="preserve">sterk </w:t>
      </w:r>
      <w:r w:rsidRPr="3A51F8F0" w:rsidR="3A51F8F0">
        <w:rPr>
          <w:sz w:val="24"/>
          <w:szCs w:val="24"/>
        </w:rPr>
        <w:t>nedgang</w:t>
      </w:r>
      <w:r w:rsidRPr="3A51F8F0" w:rsidR="3A51F8F0">
        <w:rPr>
          <w:sz w:val="24"/>
          <w:szCs w:val="24"/>
        </w:rPr>
        <w:t xml:space="preserve"> i antall deltakere etter 2016 både på </w:t>
      </w:r>
      <w:r w:rsidRPr="3A51F8F0" w:rsidR="3A51F8F0">
        <w:rPr>
          <w:sz w:val="24"/>
          <w:szCs w:val="24"/>
        </w:rPr>
        <w:t xml:space="preserve">grunnkurs A og B grunnet mindre behov, noe bedre for C og D </w:t>
      </w:r>
      <w:proofErr w:type="spellStart"/>
      <w:r w:rsidRPr="3A51F8F0" w:rsidR="3A51F8F0">
        <w:rPr>
          <w:sz w:val="24"/>
          <w:szCs w:val="24"/>
        </w:rPr>
        <w:t>ift</w:t>
      </w:r>
      <w:proofErr w:type="spellEnd"/>
      <w:r w:rsidRPr="3A51F8F0" w:rsidR="3A51F8F0">
        <w:rPr>
          <w:sz w:val="24"/>
          <w:szCs w:val="24"/>
        </w:rPr>
        <w:t xml:space="preserve"> tidligere. </w:t>
      </w:r>
      <w:r w:rsidRPr="3A51F8F0" w:rsidR="3A51F8F0">
        <w:rPr>
          <w:sz w:val="24"/>
          <w:szCs w:val="24"/>
        </w:rPr>
        <w:t>Se sak om økonomi.</w:t>
      </w:r>
    </w:p>
    <w:p w:rsidRPr="00454EAD" w:rsidR="004F2AFE" w:rsidP="004F2AFE" w:rsidRDefault="00567E0E" w14:paraId="317E3E30" w14:textId="77777777">
      <w:pPr>
        <w:spacing w:after="0" w:line="240" w:lineRule="auto"/>
        <w:rPr>
          <w:sz w:val="24"/>
          <w:szCs w:val="24"/>
        </w:rPr>
      </w:pPr>
      <w:r w:rsidRPr="004A4A36">
        <w:rPr>
          <w:b/>
          <w:i/>
          <w:sz w:val="24"/>
          <w:szCs w:val="24"/>
        </w:rPr>
        <w:t xml:space="preserve">Lederseminar i Oslo i januar </w:t>
      </w:r>
      <w:r w:rsidRPr="004A4A36" w:rsidR="004A4A36">
        <w:rPr>
          <w:b/>
          <w:i/>
          <w:sz w:val="24"/>
          <w:szCs w:val="24"/>
        </w:rPr>
        <w:br/>
      </w:r>
      <w:r w:rsidR="004A4A36">
        <w:rPr>
          <w:sz w:val="24"/>
          <w:szCs w:val="24"/>
        </w:rPr>
        <w:t xml:space="preserve">Frida </w:t>
      </w:r>
      <w:proofErr w:type="spellStart"/>
      <w:r w:rsidR="00571B5F">
        <w:rPr>
          <w:sz w:val="24"/>
          <w:szCs w:val="24"/>
        </w:rPr>
        <w:t>Andræ</w:t>
      </w:r>
      <w:proofErr w:type="spellEnd"/>
      <w:r w:rsidR="00571B5F">
        <w:rPr>
          <w:sz w:val="24"/>
          <w:szCs w:val="24"/>
        </w:rPr>
        <w:t xml:space="preserve"> </w:t>
      </w:r>
      <w:r w:rsidR="004A4A36">
        <w:rPr>
          <w:sz w:val="24"/>
          <w:szCs w:val="24"/>
        </w:rPr>
        <w:t xml:space="preserve">og Salwan </w:t>
      </w:r>
      <w:r w:rsidR="00571B5F">
        <w:rPr>
          <w:sz w:val="24"/>
          <w:szCs w:val="24"/>
        </w:rPr>
        <w:t xml:space="preserve">Al-Ani </w:t>
      </w:r>
      <w:r w:rsidR="004A4A36">
        <w:rPr>
          <w:sz w:val="24"/>
          <w:szCs w:val="24"/>
        </w:rPr>
        <w:t>deltok</w:t>
      </w:r>
      <w:r w:rsidR="00571B5F">
        <w:rPr>
          <w:sz w:val="24"/>
          <w:szCs w:val="24"/>
        </w:rPr>
        <w:t xml:space="preserve"> fra styret</w:t>
      </w:r>
      <w:r w:rsidR="004A4A36">
        <w:rPr>
          <w:sz w:val="24"/>
          <w:szCs w:val="24"/>
        </w:rPr>
        <w:t xml:space="preserve">. </w:t>
      </w:r>
      <w:r w:rsidR="00571B5F">
        <w:rPr>
          <w:sz w:val="24"/>
          <w:szCs w:val="24"/>
        </w:rPr>
        <w:t>Her</w:t>
      </w:r>
      <w:r w:rsidR="004A4A36">
        <w:rPr>
          <w:sz w:val="24"/>
          <w:szCs w:val="24"/>
        </w:rPr>
        <w:t xml:space="preserve"> diskuterte </w:t>
      </w:r>
      <w:r w:rsidR="00571B5F">
        <w:rPr>
          <w:sz w:val="24"/>
          <w:szCs w:val="24"/>
        </w:rPr>
        <w:t xml:space="preserve">man blant annet hvilke konsekvenser regionreformen får </w:t>
      </w:r>
      <w:r w:rsidR="004A4A36">
        <w:rPr>
          <w:sz w:val="24"/>
          <w:szCs w:val="24"/>
        </w:rPr>
        <w:t xml:space="preserve">for lokalforeningene. </w:t>
      </w:r>
    </w:p>
    <w:p w:rsidRPr="004A4A36" w:rsidR="004F2AFE" w:rsidP="3A51F8F0" w:rsidRDefault="00DD4704" w14:paraId="532479F9" w14:noSpellErr="1" w14:textId="2C1EBDF0">
      <w:pPr>
        <w:spacing w:after="0" w:line="240" w:lineRule="auto"/>
        <w:rPr>
          <w:b w:val="1"/>
          <w:bCs w:val="1"/>
          <w:i w:val="1"/>
          <w:iCs w:val="1"/>
          <w:sz w:val="24"/>
          <w:szCs w:val="24"/>
        </w:rPr>
      </w:pPr>
      <w:r w:rsidRPr="3A51F8F0" w:rsidR="3A51F8F0">
        <w:rPr>
          <w:b w:val="1"/>
          <w:bCs w:val="1"/>
          <w:i w:val="1"/>
          <w:iCs w:val="1"/>
          <w:sz w:val="24"/>
          <w:szCs w:val="24"/>
        </w:rPr>
        <w:t>Pizzasamling etter filmen «Per Fugelli – siste resept»</w:t>
      </w:r>
      <w:r w:rsidRPr="3A51F8F0" w:rsidR="3A51F8F0">
        <w:rPr>
          <w:b w:val="1"/>
          <w:bCs w:val="1"/>
          <w:i w:val="1"/>
          <w:iCs w:val="1"/>
          <w:sz w:val="24"/>
          <w:szCs w:val="24"/>
        </w:rPr>
        <w:t xml:space="preserve"> </w:t>
      </w:r>
      <w:r>
        <w:br/>
      </w:r>
      <w:r w:rsidRPr="3A51F8F0" w:rsidR="3A51F8F0">
        <w:rPr>
          <w:b w:val="0"/>
          <w:bCs w:val="0"/>
          <w:i w:val="0"/>
          <w:iCs w:val="0"/>
          <w:sz w:val="24"/>
          <w:szCs w:val="24"/>
        </w:rPr>
        <w:t xml:space="preserve">NLF </w:t>
      </w:r>
      <w:r w:rsidRPr="3A51F8F0" w:rsidR="3A51F8F0">
        <w:rPr>
          <w:b w:val="0"/>
          <w:bCs w:val="0"/>
          <w:i w:val="0"/>
          <w:iCs w:val="0"/>
          <w:sz w:val="24"/>
          <w:szCs w:val="24"/>
        </w:rPr>
        <w:t>dekket</w:t>
      </w:r>
      <w:r w:rsidRPr="3A51F8F0" w:rsidR="3A51F8F0">
        <w:rPr>
          <w:b w:val="0"/>
          <w:bCs w:val="0"/>
          <w:i w:val="0"/>
          <w:iCs w:val="0"/>
          <w:sz w:val="24"/>
          <w:szCs w:val="24"/>
        </w:rPr>
        <w:t xml:space="preserve"> pizza i </w:t>
      </w:r>
      <w:r w:rsidRPr="3A51F8F0" w:rsidR="3A51F8F0">
        <w:rPr>
          <w:b w:val="0"/>
          <w:bCs w:val="0"/>
          <w:i w:val="0"/>
          <w:iCs w:val="0"/>
          <w:sz w:val="24"/>
          <w:szCs w:val="24"/>
        </w:rPr>
        <w:t xml:space="preserve">Bodø, </w:t>
      </w:r>
      <w:r w:rsidRPr="3A51F8F0" w:rsidR="3A51F8F0">
        <w:rPr>
          <w:b w:val="0"/>
          <w:bCs w:val="0"/>
          <w:i w:val="0"/>
          <w:iCs w:val="0"/>
          <w:sz w:val="24"/>
          <w:szCs w:val="24"/>
        </w:rPr>
        <w:t>Svolvær og på Mo.</w:t>
      </w:r>
      <w:r w:rsidRPr="3A51F8F0" w:rsidR="3A51F8F0">
        <w:rPr>
          <w:b w:val="1"/>
          <w:bCs w:val="1"/>
          <w:i w:val="1"/>
          <w:iCs w:val="1"/>
          <w:sz w:val="24"/>
          <w:szCs w:val="24"/>
        </w:rPr>
        <w:t xml:space="preserve"> </w:t>
      </w:r>
    </w:p>
    <w:p w:rsidRPr="00571B5F" w:rsidR="00567E0E" w:rsidP="004F2AFE" w:rsidRDefault="00567E0E" w14:paraId="39682AB0" w14:textId="77777777">
      <w:pPr>
        <w:spacing w:after="0" w:line="240" w:lineRule="auto"/>
        <w:rPr>
          <w:b/>
          <w:sz w:val="24"/>
          <w:szCs w:val="24"/>
        </w:rPr>
      </w:pPr>
      <w:r w:rsidRPr="00571B5F">
        <w:rPr>
          <w:b/>
          <w:sz w:val="24"/>
          <w:szCs w:val="24"/>
        </w:rPr>
        <w:t>Rekrutterings- og stabiliseringskonferanse 7. og 8. mai på Sortland</w:t>
      </w:r>
      <w:r w:rsidRPr="00571B5F" w:rsidR="00490E27">
        <w:rPr>
          <w:b/>
          <w:sz w:val="24"/>
          <w:szCs w:val="24"/>
        </w:rPr>
        <w:t xml:space="preserve"> </w:t>
      </w:r>
    </w:p>
    <w:p w:rsidRPr="00454EAD" w:rsidR="004A4A36" w:rsidP="004F2AFE" w:rsidRDefault="00571B5F" w14:paraId="6C3A649F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Tove Myrbakk orienterte. Det jobbes fremover med å få flere deltakere. </w:t>
      </w:r>
    </w:p>
    <w:p w:rsidR="00571B5F" w:rsidP="3A51F8F0" w:rsidRDefault="00567E0E" w14:noSpellErr="1" w14:paraId="16E9A680" w14:textId="4E46A28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3A51F8F0" w:rsidR="3A51F8F0">
        <w:rPr>
          <w:b w:val="1"/>
          <w:bCs w:val="1"/>
          <w:sz w:val="24"/>
          <w:szCs w:val="24"/>
        </w:rPr>
        <w:t>IA-konferanse i Bodø i juni</w:t>
      </w:r>
      <w:r w:rsidRPr="3A51F8F0" w:rsidR="3A51F8F0">
        <w:rPr>
          <w:b w:val="1"/>
          <w:bCs w:val="1"/>
          <w:sz w:val="24"/>
          <w:szCs w:val="24"/>
        </w:rPr>
        <w:t xml:space="preserve"> </w:t>
      </w:r>
      <w:bookmarkStart w:name="_GoBack" w:id="0"/>
      <w:bookmarkEnd w:id="0"/>
    </w:p>
    <w:p w:rsidR="00571B5F" w:rsidP="3A51F8F0" w:rsidRDefault="00567E0E" w14:paraId="17331AEE" w14:noSpellErr="1" w14:textId="5DF4BA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3A51F8F0" w:rsidR="3A51F8F0">
        <w:rPr>
          <w:sz w:val="24"/>
          <w:szCs w:val="24"/>
        </w:rPr>
        <w:t>Tove Myrbakk orienterte. Det er sjette året at NLF arrangerer konferansen på vegne av IA-rådet i Nordland</w:t>
      </w:r>
    </w:p>
    <w:p w:rsidRPr="001119D1" w:rsidR="000870A6" w:rsidP="3A51F8F0" w:rsidRDefault="00567E0E" w14:paraId="42F11918" w14:textId="4643E518">
      <w:pPr>
        <w:spacing w:after="0" w:line="240" w:lineRule="auto"/>
        <w:rPr>
          <w:sz w:val="24"/>
          <w:szCs w:val="24"/>
        </w:rPr>
      </w:pPr>
      <w:r w:rsidRPr="3A51F8F0" w:rsidR="3A51F8F0">
        <w:rPr>
          <w:b w:val="1"/>
          <w:bCs w:val="1"/>
          <w:sz w:val="24"/>
          <w:szCs w:val="24"/>
        </w:rPr>
        <w:t>Nettkurs</w:t>
      </w:r>
      <w:r w:rsidRPr="3A51F8F0" w:rsidR="3A51F8F0">
        <w:rPr>
          <w:sz w:val="24"/>
          <w:szCs w:val="24"/>
        </w:rPr>
        <w:t xml:space="preserve"> </w:t>
      </w:r>
      <w:proofErr w:type="gramStart"/>
      <w:proofErr w:type="gramEnd"/>
    </w:p>
    <w:p w:rsidRPr="001119D1" w:rsidR="000870A6" w:rsidP="3A51F8F0" w:rsidRDefault="00567E0E" w14:paraId="01F02FB5" w14:textId="445AF201">
      <w:pPr>
        <w:spacing w:after="0" w:line="240" w:lineRule="auto"/>
        <w:rPr>
          <w:b w:val="1"/>
          <w:bCs w:val="1"/>
          <w:sz w:val="24"/>
          <w:szCs w:val="24"/>
        </w:rPr>
      </w:pPr>
      <w:r w:rsidRPr="3A51F8F0" w:rsidR="3A51F8F0">
        <w:rPr>
          <w:sz w:val="24"/>
          <w:szCs w:val="24"/>
        </w:rPr>
        <w:t xml:space="preserve">Tove Myrbakk orienterte. NLF har nå to nettkurs på 8 </w:t>
      </w:r>
      <w:r w:rsidRPr="3A51F8F0" w:rsidR="3A51F8F0">
        <w:rPr>
          <w:sz w:val="24"/>
          <w:szCs w:val="24"/>
        </w:rPr>
        <w:t xml:space="preserve">timer </w:t>
      </w:r>
      <w:r w:rsidRPr="3A51F8F0" w:rsidR="3A51F8F0">
        <w:rPr>
          <w:sz w:val="24"/>
          <w:szCs w:val="24"/>
        </w:rPr>
        <w:t xml:space="preserve">som ligger ute på </w:t>
      </w:r>
      <w:r w:rsidRPr="3A51F8F0" w:rsidR="3A51F8F0">
        <w:rPr>
          <w:sz w:val="24"/>
          <w:szCs w:val="24"/>
        </w:rPr>
        <w:t>kursinord</w:t>
      </w:r>
      <w:r w:rsidRPr="3A51F8F0" w:rsidR="3A51F8F0">
        <w:rPr>
          <w:sz w:val="24"/>
          <w:szCs w:val="24"/>
        </w:rPr>
        <w:t>.no. Det er søkt om godkjenning for et 2-timers kurs i svangerskapsdiabetes. Jobbes med å f</w:t>
      </w:r>
      <w:r w:rsidRPr="3A51F8F0" w:rsidR="3A51F8F0">
        <w:rPr>
          <w:sz w:val="24"/>
          <w:szCs w:val="24"/>
        </w:rPr>
        <w:t>å på plass et KOLS-kurs</w:t>
      </w:r>
      <w:r>
        <w:br/>
      </w:r>
      <w:r w:rsidRPr="3A51F8F0" w:rsidR="3A51F8F0">
        <w:rPr>
          <w:b w:val="1"/>
          <w:bCs w:val="1"/>
          <w:sz w:val="24"/>
          <w:szCs w:val="24"/>
        </w:rPr>
        <w:t>O</w:t>
      </w:r>
      <w:r w:rsidRPr="3A51F8F0" w:rsidR="3A51F8F0">
        <w:rPr>
          <w:b w:val="1"/>
          <w:bCs w:val="1"/>
          <w:sz w:val="24"/>
          <w:szCs w:val="24"/>
        </w:rPr>
        <w:t>ppvekstkonferanse</w:t>
      </w:r>
      <w:r w:rsidRPr="3A51F8F0" w:rsidR="3A51F8F0">
        <w:rPr>
          <w:b w:val="1"/>
          <w:bCs w:val="1"/>
          <w:sz w:val="24"/>
          <w:szCs w:val="24"/>
        </w:rPr>
        <w:t xml:space="preserve"> </w:t>
      </w:r>
      <w:r w:rsidRPr="3A51F8F0" w:rsidR="3A51F8F0">
        <w:rPr>
          <w:b w:val="1"/>
          <w:bCs w:val="1"/>
          <w:sz w:val="24"/>
          <w:szCs w:val="24"/>
        </w:rPr>
        <w:t>september 201</w:t>
      </w:r>
      <w:r w:rsidRPr="3A51F8F0" w:rsidR="3A51F8F0">
        <w:rPr>
          <w:b w:val="1"/>
          <w:bCs w:val="1"/>
          <w:sz w:val="24"/>
          <w:szCs w:val="24"/>
        </w:rPr>
        <w:t>8</w:t>
      </w:r>
      <w:r>
        <w:br/>
      </w:r>
      <w:r w:rsidRPr="3A51F8F0" w:rsidR="3A51F8F0">
        <w:rPr>
          <w:sz w:val="24"/>
          <w:szCs w:val="24"/>
        </w:rPr>
        <w:t xml:space="preserve">Tove Myrbakk orienterte om oppvekstkonferansen som vi arrangerer i NORD-uka 2018. </w:t>
      </w:r>
      <w:r>
        <w:br/>
      </w:r>
      <w:r w:rsidRPr="3A51F8F0" w:rsidR="3A51F8F0">
        <w:rPr>
          <w:b w:val="1"/>
          <w:bCs w:val="1"/>
          <w:sz w:val="24"/>
          <w:szCs w:val="24"/>
        </w:rPr>
        <w:t xml:space="preserve">Helsepolitisk konferanse i Kristiansund 16. – </w:t>
      </w:r>
      <w:r w:rsidRPr="3A51F8F0" w:rsidR="3A51F8F0">
        <w:rPr>
          <w:b w:val="1"/>
          <w:bCs w:val="1"/>
          <w:sz w:val="24"/>
          <w:szCs w:val="24"/>
        </w:rPr>
        <w:t>18.10.18</w:t>
      </w:r>
      <w:r w:rsidRPr="3A51F8F0" w:rsidR="3A51F8F0">
        <w:rPr>
          <w:sz w:val="24"/>
          <w:szCs w:val="24"/>
        </w:rPr>
        <w:t xml:space="preserve"> </w:t>
      </w:r>
      <w:r>
        <w:br/>
      </w:r>
      <w:r w:rsidRPr="3A51F8F0" w:rsidR="3A51F8F0">
        <w:rPr>
          <w:sz w:val="24"/>
          <w:szCs w:val="24"/>
        </w:rPr>
        <w:t xml:space="preserve">Margit </w:t>
      </w:r>
      <w:proofErr w:type="spellStart"/>
      <w:r w:rsidRPr="3A51F8F0" w:rsidR="3A51F8F0">
        <w:rPr>
          <w:sz w:val="24"/>
          <w:szCs w:val="24"/>
        </w:rPr>
        <w:t>Steinholt</w:t>
      </w:r>
      <w:proofErr w:type="spellEnd"/>
      <w:r w:rsidRPr="3A51F8F0" w:rsidR="3A51F8F0">
        <w:rPr>
          <w:sz w:val="24"/>
          <w:szCs w:val="24"/>
        </w:rPr>
        <w:t xml:space="preserve"> orienterte om "hurtigrutekonferansen" som i år blir i Kristiansund. Ønskelig at styret deltar her.</w:t>
      </w:r>
      <w:r>
        <w:br/>
      </w:r>
      <w:r w:rsidRPr="3A51F8F0" w:rsidR="3A51F8F0">
        <w:rPr>
          <w:b w:val="1"/>
          <w:bCs w:val="1"/>
          <w:sz w:val="24"/>
          <w:szCs w:val="24"/>
        </w:rPr>
        <w:t>Tillitsvalgtarbeid og forhandlerkorps for allmennlegene/kommuneoverlegene</w:t>
      </w:r>
      <w:r w:rsidRPr="3A51F8F0" w:rsidR="3A51F8F0">
        <w:rPr>
          <w:b w:val="1"/>
          <w:bCs w:val="1"/>
          <w:sz w:val="24"/>
          <w:szCs w:val="24"/>
        </w:rPr>
        <w:t xml:space="preserve"> </w:t>
      </w:r>
    </w:p>
    <w:p w:rsidR="3A51F8F0" w:rsidP="3A51F8F0" w:rsidRDefault="3A51F8F0" w14:noSpellErr="1" w14:paraId="4A6225A3" w14:textId="2CF4795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3A51F8F0" w:rsidR="3A51F8F0">
        <w:rPr>
          <w:sz w:val="24"/>
          <w:szCs w:val="24"/>
        </w:rPr>
        <w:t>-</w:t>
      </w:r>
      <w:r w:rsidRPr="3A51F8F0" w:rsidR="3A51F8F0">
        <w:rPr>
          <w:sz w:val="24"/>
          <w:szCs w:val="24"/>
        </w:rPr>
        <w:t xml:space="preserve"> </w:t>
      </w:r>
      <w:r w:rsidRPr="3A51F8F0" w:rsidR="3A51F8F0">
        <w:rPr>
          <w:sz w:val="24"/>
          <w:szCs w:val="24"/>
        </w:rPr>
        <w:t xml:space="preserve">Bernard </w:t>
      </w:r>
      <w:r w:rsidRPr="3A51F8F0" w:rsidR="3A51F8F0">
        <w:rPr>
          <w:sz w:val="24"/>
          <w:szCs w:val="24"/>
        </w:rPr>
        <w:t xml:space="preserve">Holthe </w:t>
      </w:r>
      <w:r w:rsidRPr="3A51F8F0" w:rsidR="3A51F8F0">
        <w:rPr>
          <w:sz w:val="24"/>
          <w:szCs w:val="24"/>
        </w:rPr>
        <w:t>orienterte</w:t>
      </w:r>
      <w:r w:rsidRPr="3A51F8F0" w:rsidR="3A51F8F0">
        <w:rPr>
          <w:sz w:val="24"/>
          <w:szCs w:val="24"/>
        </w:rPr>
        <w:t xml:space="preserve">. </w:t>
      </w:r>
      <w:r w:rsidRPr="3A51F8F0" w:rsidR="3A51F8F0">
        <w:rPr>
          <w:sz w:val="24"/>
          <w:szCs w:val="24"/>
        </w:rPr>
        <w:t xml:space="preserve">Sekretariatet sørger </w:t>
      </w:r>
      <w:r w:rsidRPr="3A51F8F0" w:rsidR="3A51F8F0">
        <w:rPr>
          <w:sz w:val="24"/>
          <w:szCs w:val="24"/>
        </w:rPr>
        <w:t>for å</w:t>
      </w:r>
      <w:r w:rsidRPr="3A51F8F0" w:rsidR="3A51F8F0">
        <w:rPr>
          <w:sz w:val="24"/>
          <w:szCs w:val="24"/>
        </w:rPr>
        <w:t xml:space="preserve"> </w:t>
      </w:r>
      <w:r w:rsidRPr="3A51F8F0" w:rsidR="3A51F8F0">
        <w:rPr>
          <w:sz w:val="24"/>
          <w:szCs w:val="24"/>
        </w:rPr>
        <w:t xml:space="preserve">få en </w:t>
      </w:r>
      <w:r w:rsidRPr="3A51F8F0" w:rsidR="3A51F8F0">
        <w:rPr>
          <w:sz w:val="24"/>
          <w:szCs w:val="24"/>
        </w:rPr>
        <w:t xml:space="preserve">oversikt over tillitsvalgte i </w:t>
      </w:r>
      <w:r w:rsidRPr="3A51F8F0" w:rsidR="3A51F8F0">
        <w:rPr>
          <w:sz w:val="24"/>
          <w:szCs w:val="24"/>
        </w:rPr>
        <w:t>kommune</w:t>
      </w:r>
      <w:r w:rsidRPr="3A51F8F0" w:rsidR="3A51F8F0">
        <w:rPr>
          <w:sz w:val="24"/>
          <w:szCs w:val="24"/>
        </w:rPr>
        <w:t>ne,</w:t>
      </w:r>
      <w:r w:rsidRPr="3A51F8F0" w:rsidR="3A51F8F0">
        <w:rPr>
          <w:sz w:val="24"/>
          <w:szCs w:val="24"/>
        </w:rPr>
        <w:t xml:space="preserve"> og gjør en kartlegging av behov og hvordan tillitsvalgtarbeidet </w:t>
      </w:r>
      <w:r w:rsidRPr="3A51F8F0" w:rsidR="3A51F8F0">
        <w:rPr>
          <w:sz w:val="24"/>
          <w:szCs w:val="24"/>
        </w:rPr>
        <w:t>fungerer</w:t>
      </w:r>
      <w:r w:rsidRPr="3A51F8F0" w:rsidR="3A51F8F0">
        <w:rPr>
          <w:sz w:val="24"/>
          <w:szCs w:val="24"/>
        </w:rPr>
        <w:t xml:space="preserve"> i kommunene i </w:t>
      </w:r>
      <w:r w:rsidRPr="3A51F8F0" w:rsidR="3A51F8F0">
        <w:rPr>
          <w:sz w:val="24"/>
          <w:szCs w:val="24"/>
        </w:rPr>
        <w:t>No</w:t>
      </w:r>
      <w:r w:rsidRPr="3A51F8F0" w:rsidR="3A51F8F0">
        <w:rPr>
          <w:sz w:val="24"/>
          <w:szCs w:val="24"/>
        </w:rPr>
        <w:t>rdland</w:t>
      </w:r>
      <w:r w:rsidRPr="3A51F8F0" w:rsidR="3A51F8F0">
        <w:rPr>
          <w:sz w:val="24"/>
          <w:szCs w:val="24"/>
        </w:rPr>
        <w:t xml:space="preserve">. </w:t>
      </w:r>
      <w:r w:rsidRPr="3A51F8F0" w:rsidR="3A51F8F0">
        <w:rPr>
          <w:sz w:val="24"/>
          <w:szCs w:val="24"/>
        </w:rPr>
        <w:t xml:space="preserve">Det </w:t>
      </w:r>
      <w:r w:rsidRPr="3A51F8F0" w:rsidR="3A51F8F0">
        <w:rPr>
          <w:sz w:val="24"/>
          <w:szCs w:val="24"/>
        </w:rPr>
        <w:t>jobbes</w:t>
      </w:r>
      <w:r w:rsidRPr="3A51F8F0" w:rsidR="3A51F8F0">
        <w:rPr>
          <w:sz w:val="24"/>
          <w:szCs w:val="24"/>
        </w:rPr>
        <w:t xml:space="preserve"> frem en portal med </w:t>
      </w:r>
      <w:proofErr w:type="gramStart"/>
      <w:r w:rsidRPr="3A51F8F0" w:rsidR="3A51F8F0">
        <w:rPr>
          <w:sz w:val="24"/>
          <w:szCs w:val="24"/>
        </w:rPr>
        <w:t>aktuelt tillitsvalgtinfo</w:t>
      </w:r>
      <w:proofErr w:type="gramEnd"/>
      <w:r w:rsidRPr="3A51F8F0" w:rsidR="3A51F8F0">
        <w:rPr>
          <w:sz w:val="24"/>
          <w:szCs w:val="24"/>
        </w:rPr>
        <w:t xml:space="preserve"> på </w:t>
      </w:r>
      <w:r w:rsidRPr="3A51F8F0" w:rsidR="3A51F8F0">
        <w:rPr>
          <w:sz w:val="24"/>
          <w:szCs w:val="24"/>
        </w:rPr>
        <w:t>nettsi</w:t>
      </w:r>
      <w:r w:rsidRPr="3A51F8F0" w:rsidR="3A51F8F0">
        <w:rPr>
          <w:sz w:val="24"/>
          <w:szCs w:val="24"/>
        </w:rPr>
        <w:t>den</w:t>
      </w:r>
      <w:r w:rsidRPr="3A51F8F0" w:rsidR="3A51F8F0">
        <w:rPr>
          <w:sz w:val="24"/>
          <w:szCs w:val="24"/>
        </w:rPr>
        <w:t xml:space="preserve">. </w:t>
      </w:r>
    </w:p>
    <w:p w:rsidRPr="001119D1" w:rsidR="000870A6" w:rsidP="004F2AFE" w:rsidRDefault="00EC20C5" w14:paraId="4A863E5A" w14:textId="77777777">
      <w:pPr>
        <w:spacing w:after="0" w:line="240" w:lineRule="auto"/>
        <w:rPr>
          <w:b/>
          <w:i/>
          <w:sz w:val="24"/>
          <w:szCs w:val="24"/>
        </w:rPr>
      </w:pPr>
      <w:r w:rsidRPr="001119D1">
        <w:rPr>
          <w:b/>
          <w:i/>
          <w:sz w:val="24"/>
          <w:szCs w:val="24"/>
        </w:rPr>
        <w:lastRenderedPageBreak/>
        <w:t>V</w:t>
      </w:r>
      <w:r w:rsidRPr="001119D1" w:rsidR="00567E0E">
        <w:rPr>
          <w:b/>
          <w:i/>
          <w:sz w:val="24"/>
          <w:szCs w:val="24"/>
        </w:rPr>
        <w:t>ara til landsstyremøtet</w:t>
      </w:r>
      <w:r w:rsidRPr="001119D1">
        <w:rPr>
          <w:b/>
          <w:i/>
          <w:sz w:val="24"/>
          <w:szCs w:val="24"/>
        </w:rPr>
        <w:t xml:space="preserve"> </w:t>
      </w:r>
    </w:p>
    <w:p w:rsidR="00EC20C5" w:rsidP="3A51F8F0" w:rsidRDefault="00EC20C5" w14:paraId="1B12CD67" w14:textId="68D1CCE3">
      <w:pPr>
        <w:spacing w:after="0" w:line="240" w:lineRule="auto"/>
        <w:rPr>
          <w:sz w:val="24"/>
          <w:szCs w:val="24"/>
        </w:rPr>
      </w:pPr>
      <w:r w:rsidRPr="3A51F8F0" w:rsidR="3A51F8F0">
        <w:rPr>
          <w:sz w:val="24"/>
          <w:szCs w:val="24"/>
        </w:rPr>
        <w:t xml:space="preserve">Bernard </w:t>
      </w:r>
      <w:r w:rsidRPr="3A51F8F0" w:rsidR="3A51F8F0">
        <w:rPr>
          <w:sz w:val="24"/>
          <w:szCs w:val="24"/>
        </w:rPr>
        <w:t xml:space="preserve">Holthe </w:t>
      </w:r>
      <w:r w:rsidRPr="3A51F8F0" w:rsidR="3A51F8F0">
        <w:rPr>
          <w:sz w:val="24"/>
          <w:szCs w:val="24"/>
        </w:rPr>
        <w:t xml:space="preserve">og </w:t>
      </w:r>
      <w:proofErr w:type="spellStart"/>
      <w:r w:rsidRPr="3A51F8F0" w:rsidR="3A51F8F0">
        <w:rPr>
          <w:sz w:val="24"/>
          <w:szCs w:val="24"/>
        </w:rPr>
        <w:t>Salwan</w:t>
      </w:r>
      <w:proofErr w:type="spellEnd"/>
      <w:r w:rsidRPr="3A51F8F0" w:rsidR="3A51F8F0">
        <w:rPr>
          <w:sz w:val="24"/>
          <w:szCs w:val="24"/>
        </w:rPr>
        <w:t xml:space="preserve"> Al-</w:t>
      </w:r>
      <w:proofErr w:type="spellStart"/>
      <w:r w:rsidRPr="3A51F8F0" w:rsidR="3A51F8F0">
        <w:rPr>
          <w:sz w:val="24"/>
          <w:szCs w:val="24"/>
        </w:rPr>
        <w:t>Ani</w:t>
      </w:r>
      <w:proofErr w:type="spellEnd"/>
      <w:r w:rsidRPr="3A51F8F0" w:rsidR="3A51F8F0">
        <w:rPr>
          <w:sz w:val="24"/>
          <w:szCs w:val="24"/>
        </w:rPr>
        <w:t xml:space="preserve"> meldes inn som vara til landsstyremøtet. Det sendes ikke observatør denne gangen. Margit </w:t>
      </w:r>
      <w:proofErr w:type="spellStart"/>
      <w:r w:rsidRPr="3A51F8F0" w:rsidR="3A51F8F0">
        <w:rPr>
          <w:sz w:val="24"/>
          <w:szCs w:val="24"/>
        </w:rPr>
        <w:t>Steinholt</w:t>
      </w:r>
      <w:proofErr w:type="spellEnd"/>
      <w:r w:rsidRPr="3A51F8F0" w:rsidR="3A51F8F0">
        <w:rPr>
          <w:sz w:val="24"/>
          <w:szCs w:val="24"/>
        </w:rPr>
        <w:t xml:space="preserve"> er delegat fra NLF. </w:t>
      </w:r>
    </w:p>
    <w:p w:rsidR="3A51F8F0" w:rsidP="3A51F8F0" w:rsidRDefault="3A51F8F0" w14:noSpellErr="1" w14:paraId="5765D4C3" w14:textId="0505DB6D">
      <w:pPr>
        <w:spacing w:after="0" w:line="240" w:lineRule="auto"/>
        <w:rPr>
          <w:b w:val="1"/>
          <w:bCs w:val="1"/>
          <w:sz w:val="24"/>
          <w:szCs w:val="24"/>
        </w:rPr>
      </w:pPr>
      <w:r w:rsidRPr="3A51F8F0" w:rsidR="3A51F8F0">
        <w:rPr>
          <w:b w:val="1"/>
          <w:bCs w:val="1"/>
          <w:sz w:val="24"/>
          <w:szCs w:val="24"/>
        </w:rPr>
        <w:t>LIS-utdanningen</w:t>
      </w:r>
    </w:p>
    <w:p w:rsidR="3A51F8F0" w:rsidP="3A51F8F0" w:rsidRDefault="3A51F8F0" w14:paraId="6F1242B5" w14:textId="7AFCA2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4"/>
          <w:szCs w:val="24"/>
        </w:rPr>
      </w:pPr>
      <w:r w:rsidRPr="3A51F8F0" w:rsidR="3A51F8F0">
        <w:rPr>
          <w:sz w:val="24"/>
          <w:szCs w:val="24"/>
        </w:rPr>
        <w:t>Per Cato</w:t>
      </w:r>
      <w:r w:rsidRPr="3A51F8F0" w:rsidR="3A51F8F0">
        <w:rPr>
          <w:sz w:val="24"/>
          <w:szCs w:val="24"/>
        </w:rPr>
        <w:t xml:space="preserve"> </w:t>
      </w:r>
      <w:proofErr w:type="spellStart"/>
      <w:r w:rsidRPr="3A51F8F0" w:rsidR="3A51F8F0">
        <w:rPr>
          <w:sz w:val="24"/>
          <w:szCs w:val="24"/>
        </w:rPr>
        <w:t>Stenhammer</w:t>
      </w:r>
      <w:proofErr w:type="spellEnd"/>
      <w:r w:rsidRPr="3A51F8F0" w:rsidR="3A51F8F0">
        <w:rPr>
          <w:sz w:val="24"/>
          <w:szCs w:val="24"/>
        </w:rPr>
        <w:t xml:space="preserve"> er </w:t>
      </w:r>
      <w:r w:rsidRPr="3A51F8F0" w:rsidR="3A51F8F0">
        <w:rPr>
          <w:rFonts w:ascii="Calibri" w:hAnsi="Calibri" w:cs="Calibri"/>
          <w:sz w:val="24"/>
          <w:szCs w:val="24"/>
        </w:rPr>
        <w:t>innmeldt i styringsgruppen for implementering av ny spesialistutdanning i Helse Nord</w:t>
      </w:r>
      <w:r w:rsidRPr="3A51F8F0" w:rsidR="3A51F8F0">
        <w:rPr>
          <w:sz w:val="24"/>
          <w:szCs w:val="24"/>
        </w:rPr>
        <w:t>.</w:t>
      </w:r>
    </w:p>
    <w:p w:rsidRPr="001462FA" w:rsidR="00080652" w:rsidP="3A51F8F0" w:rsidRDefault="00490E27" w14:paraId="381C4B87" w14:textId="3F7136AD">
      <w:pPr>
        <w:spacing w:after="0" w:line="240" w:lineRule="auto"/>
        <w:rPr>
          <w:rFonts w:ascii="Calibri" w:hAnsi="Calibri" w:cs="Calibri"/>
        </w:rPr>
      </w:pPr>
      <w:r w:rsidRPr="3A51F8F0" w:rsidR="3A51F8F0">
        <w:rPr>
          <w:b w:val="1"/>
          <w:bCs w:val="1"/>
          <w:i w:val="1"/>
          <w:iCs w:val="1"/>
          <w:sz w:val="24"/>
          <w:szCs w:val="24"/>
        </w:rPr>
        <w:t>Ansattrepresentant i Helse</w:t>
      </w:r>
      <w:r w:rsidRPr="3A51F8F0" w:rsidR="3A51F8F0">
        <w:rPr>
          <w:b w:val="1"/>
          <w:bCs w:val="1"/>
          <w:i w:val="1"/>
          <w:iCs w:val="1"/>
          <w:sz w:val="24"/>
          <w:szCs w:val="24"/>
        </w:rPr>
        <w:t xml:space="preserve"> Nord</w:t>
      </w:r>
      <w:r w:rsidRPr="3A51F8F0" w:rsidR="3A51F8F0">
        <w:rPr>
          <w:b w:val="1"/>
          <w:bCs w:val="1"/>
          <w:i w:val="1"/>
          <w:iCs w:val="1"/>
          <w:sz w:val="24"/>
          <w:szCs w:val="24"/>
        </w:rPr>
        <w:t xml:space="preserve"> </w:t>
      </w:r>
      <w:r>
        <w:br/>
      </w:r>
      <w:r w:rsidRPr="3A51F8F0" w:rsidR="3A51F8F0">
        <w:rPr>
          <w:sz w:val="24"/>
          <w:szCs w:val="24"/>
        </w:rPr>
        <w:t xml:space="preserve">Frida </w:t>
      </w:r>
      <w:proofErr w:type="spellStart"/>
      <w:r w:rsidRPr="3A51F8F0" w:rsidR="3A51F8F0">
        <w:rPr>
          <w:sz w:val="24"/>
          <w:szCs w:val="24"/>
        </w:rPr>
        <w:t>Andræ</w:t>
      </w:r>
      <w:proofErr w:type="spellEnd"/>
      <w:r w:rsidRPr="3A51F8F0" w:rsidR="3A51F8F0">
        <w:rPr>
          <w:sz w:val="24"/>
          <w:szCs w:val="24"/>
        </w:rPr>
        <w:t xml:space="preserve"> </w:t>
      </w:r>
      <w:r w:rsidRPr="3A51F8F0" w:rsidR="3A51F8F0">
        <w:rPr>
          <w:sz w:val="24"/>
          <w:szCs w:val="24"/>
        </w:rPr>
        <w:t xml:space="preserve">orienterte. </w:t>
      </w:r>
      <w:r>
        <w:br/>
      </w:r>
    </w:p>
    <w:p w:rsidR="00EC20C5" w:rsidP="3A51F8F0" w:rsidRDefault="00567E0E" w14:paraId="5533F0BC" w14:textId="10C5C857">
      <w:pPr>
        <w:spacing w:after="0" w:line="240" w:lineRule="auto"/>
        <w:rPr>
          <w:sz w:val="24"/>
          <w:szCs w:val="24"/>
        </w:rPr>
      </w:pPr>
      <w:r w:rsidRPr="3A51F8F0" w:rsidR="3A51F8F0">
        <w:rPr>
          <w:b w:val="1"/>
          <w:bCs w:val="1"/>
          <w:sz w:val="28"/>
          <w:szCs w:val="28"/>
        </w:rPr>
        <w:t>Sak 3/18: Regionutvalg NORD</w:t>
      </w:r>
      <w:r w:rsidRPr="3A51F8F0" w:rsidR="3A51F8F0">
        <w:rPr>
          <w:b w:val="1"/>
          <w:bCs w:val="1"/>
          <w:sz w:val="28"/>
          <w:szCs w:val="28"/>
        </w:rPr>
        <w:t xml:space="preserve"> </w:t>
      </w:r>
      <w:r>
        <w:br/>
      </w:r>
      <w:r>
        <w:br/>
      </w:r>
      <w:r w:rsidRPr="3A51F8F0" w:rsidR="3A51F8F0">
        <w:rPr>
          <w:sz w:val="24"/>
          <w:szCs w:val="24"/>
        </w:rPr>
        <w:t xml:space="preserve">Ulrika Larsson </w:t>
      </w:r>
      <w:r w:rsidRPr="3A51F8F0" w:rsidR="3A51F8F0">
        <w:rPr>
          <w:sz w:val="24"/>
          <w:szCs w:val="24"/>
        </w:rPr>
        <w:t xml:space="preserve">er valgt som </w:t>
      </w:r>
      <w:r w:rsidRPr="3A51F8F0" w:rsidR="3A51F8F0">
        <w:rPr>
          <w:sz w:val="24"/>
          <w:szCs w:val="24"/>
        </w:rPr>
        <w:t xml:space="preserve">leder av utvalget. </w:t>
      </w:r>
      <w:r w:rsidRPr="3A51F8F0" w:rsidR="3A51F8F0">
        <w:rPr>
          <w:sz w:val="24"/>
          <w:szCs w:val="24"/>
        </w:rPr>
        <w:t xml:space="preserve">Leder i NLF er </w:t>
      </w:r>
      <w:r w:rsidRPr="3A51F8F0" w:rsidR="3A51F8F0">
        <w:rPr>
          <w:sz w:val="24"/>
          <w:szCs w:val="24"/>
        </w:rPr>
        <w:t>automatisk</w:t>
      </w:r>
      <w:r w:rsidRPr="3A51F8F0" w:rsidR="3A51F8F0">
        <w:rPr>
          <w:sz w:val="24"/>
          <w:szCs w:val="24"/>
        </w:rPr>
        <w:t xml:space="preserve"> medlem av RU.</w:t>
      </w:r>
      <w:r w:rsidRPr="3A51F8F0" w:rsidR="3A51F8F0">
        <w:rPr>
          <w:sz w:val="24"/>
          <w:szCs w:val="24"/>
        </w:rPr>
        <w:t xml:space="preserve"> Per Cato </w:t>
      </w:r>
      <w:proofErr w:type="spellStart"/>
      <w:r w:rsidRPr="3A51F8F0" w:rsidR="3A51F8F0">
        <w:rPr>
          <w:sz w:val="24"/>
          <w:szCs w:val="24"/>
        </w:rPr>
        <w:t>Stenhammer</w:t>
      </w:r>
      <w:proofErr w:type="spellEnd"/>
      <w:r w:rsidRPr="3A51F8F0" w:rsidR="3A51F8F0">
        <w:rPr>
          <w:sz w:val="24"/>
          <w:szCs w:val="24"/>
        </w:rPr>
        <w:t>, YLF</w:t>
      </w:r>
      <w:r w:rsidRPr="3A51F8F0" w:rsidR="3A51F8F0">
        <w:rPr>
          <w:sz w:val="24"/>
          <w:szCs w:val="24"/>
        </w:rPr>
        <w:t xml:space="preserve"> Nordlandssykehuset og </w:t>
      </w:r>
      <w:r w:rsidRPr="3A51F8F0" w:rsidR="3A51F8F0">
        <w:rPr>
          <w:sz w:val="24"/>
          <w:szCs w:val="24"/>
        </w:rPr>
        <w:t>Nils Petter Rundhaug, YLF</w:t>
      </w:r>
      <w:r w:rsidRPr="3A51F8F0" w:rsidR="3A51F8F0">
        <w:rPr>
          <w:sz w:val="24"/>
          <w:szCs w:val="24"/>
        </w:rPr>
        <w:t xml:space="preserve"> Helgelandssykehuset</w:t>
      </w:r>
      <w:r w:rsidRPr="3A51F8F0" w:rsidR="3A51F8F0">
        <w:rPr>
          <w:sz w:val="24"/>
          <w:szCs w:val="24"/>
        </w:rPr>
        <w:t xml:space="preserve"> meldes inn som HF-representanter i utvalget. Disse møter på møtet som skal være 11. og</w:t>
      </w:r>
      <w:r w:rsidRPr="3A51F8F0" w:rsidR="3A51F8F0">
        <w:rPr>
          <w:sz w:val="24"/>
          <w:szCs w:val="24"/>
        </w:rPr>
        <w:t xml:space="preserve"> </w:t>
      </w:r>
      <w:r w:rsidRPr="3A51F8F0" w:rsidR="3A51F8F0">
        <w:rPr>
          <w:sz w:val="24"/>
          <w:szCs w:val="24"/>
        </w:rPr>
        <w:t xml:space="preserve">12. mars i Bodø. </w:t>
      </w:r>
      <w:r w:rsidRPr="3A51F8F0" w:rsidR="3A51F8F0">
        <w:rPr>
          <w:sz w:val="24"/>
          <w:szCs w:val="24"/>
        </w:rPr>
        <w:t xml:space="preserve"> </w:t>
      </w:r>
    </w:p>
    <w:p w:rsidR="003A73C7" w:rsidP="3A51F8F0" w:rsidRDefault="003A73C7" w14:paraId="44A7426D" w14:textId="77777777" w14:noSpellErr="1">
      <w:pPr>
        <w:spacing w:after="0" w:line="240" w:lineRule="auto"/>
        <w:rPr>
          <w:b w:val="1"/>
          <w:bCs w:val="1"/>
          <w:sz w:val="24"/>
          <w:szCs w:val="24"/>
        </w:rPr>
      </w:pPr>
    </w:p>
    <w:p w:rsidR="3A51F8F0" w:rsidP="3A51F8F0" w:rsidRDefault="3A51F8F0" w14:noSpellErr="1" w14:paraId="14383E3D" w14:textId="0932C95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Vedtak:</w:t>
      </w:r>
      <w:r>
        <w:br/>
      </w:r>
      <w:r w:rsidRPr="3A51F8F0" w:rsidR="3A51F8F0">
        <w:rPr>
          <w:i w:val="1"/>
          <w:iCs w:val="1"/>
          <w:sz w:val="24"/>
          <w:szCs w:val="24"/>
        </w:rPr>
        <w:t xml:space="preserve">Hedda </w:t>
      </w:r>
      <w:r w:rsidRPr="3A51F8F0" w:rsidR="3A51F8F0">
        <w:rPr>
          <w:i w:val="1"/>
          <w:iCs w:val="1"/>
          <w:sz w:val="24"/>
          <w:szCs w:val="24"/>
        </w:rPr>
        <w:t xml:space="preserve">Soløy Nilsen deltar på møtet </w:t>
      </w:r>
      <w:r w:rsidRPr="3A51F8F0" w:rsidR="3A51F8F0">
        <w:rPr>
          <w:i w:val="1"/>
          <w:iCs w:val="1"/>
          <w:sz w:val="24"/>
          <w:szCs w:val="24"/>
        </w:rPr>
        <w:t>11. o</w:t>
      </w:r>
      <w:r w:rsidRPr="3A51F8F0" w:rsidR="3A51F8F0">
        <w:rPr>
          <w:i w:val="1"/>
          <w:iCs w:val="1"/>
          <w:sz w:val="24"/>
          <w:szCs w:val="24"/>
        </w:rPr>
        <w:t>g 12.3.18.</w:t>
      </w:r>
    </w:p>
    <w:p w:rsidR="3A51F8F0" w:rsidP="3A51F8F0" w:rsidRDefault="3A51F8F0" w14:paraId="48D78019" w14:textId="05AB70B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i w:val="1"/>
          <w:iCs w:val="1"/>
          <w:sz w:val="24"/>
          <w:szCs w:val="24"/>
        </w:rPr>
      </w:pPr>
    </w:p>
    <w:p w:rsidR="3A51F8F0" w:rsidP="3A51F8F0" w:rsidRDefault="3A51F8F0" w14:noSpellErr="1" w14:paraId="3A489D26" w14:textId="4418DAD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i w:val="1"/>
          <w:iCs w:val="1"/>
          <w:sz w:val="24"/>
          <w:szCs w:val="24"/>
        </w:rPr>
      </w:pPr>
      <w:r w:rsidRPr="3A51F8F0" w:rsidR="3A51F8F0">
        <w:rPr>
          <w:b w:val="1"/>
          <w:bCs w:val="1"/>
          <w:i w:val="1"/>
          <w:iCs w:val="1"/>
          <w:sz w:val="24"/>
          <w:szCs w:val="24"/>
        </w:rPr>
        <w:t>NLF melder inn følgende saker til møtet:</w:t>
      </w:r>
    </w:p>
    <w:p w:rsidR="003A73C7" w:rsidP="3A51F8F0" w:rsidRDefault="003A73C7" w14:paraId="684EBB6C" w14:textId="77777777" w14:noSpellErr="1">
      <w:pPr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 xml:space="preserve">Rekruttering </w:t>
      </w:r>
      <w:r w:rsidRPr="3A51F8F0" w:rsidR="3A51F8F0">
        <w:rPr>
          <w:i w:val="1"/>
          <w:iCs w:val="1"/>
          <w:sz w:val="24"/>
          <w:szCs w:val="24"/>
        </w:rPr>
        <w:t>og stabilisering i spesialisthelsetjeneste</w:t>
      </w:r>
      <w:r>
        <w:br/>
      </w:r>
      <w:r w:rsidRPr="3A51F8F0" w:rsidR="3A51F8F0">
        <w:rPr>
          <w:i w:val="1"/>
          <w:iCs w:val="1"/>
          <w:sz w:val="24"/>
          <w:szCs w:val="24"/>
        </w:rPr>
        <w:t>Rekruttering av leger som ledere</w:t>
      </w:r>
    </w:p>
    <w:p w:rsidR="00490E27" w:rsidP="3A51F8F0" w:rsidRDefault="00567E0E" w14:paraId="2F79038A" w14:textId="77777777" w14:noSpellErr="1">
      <w:pPr>
        <w:spacing w:after="0" w:line="240" w:lineRule="auto"/>
        <w:rPr>
          <w:rStyle w:val="Hyperkobling"/>
          <w:sz w:val="24"/>
          <w:szCs w:val="24"/>
        </w:rPr>
      </w:pPr>
      <w:r>
        <w:br/>
      </w:r>
      <w:r w:rsidRPr="3A51F8F0" w:rsidR="3A51F8F0">
        <w:rPr>
          <w:b w:val="1"/>
          <w:bCs w:val="1"/>
          <w:sz w:val="28"/>
          <w:szCs w:val="28"/>
        </w:rPr>
        <w:t>Sak 4/18: Høringer</w:t>
      </w:r>
      <w:r>
        <w:br/>
      </w:r>
      <w:r>
        <w:br/>
      </w:r>
      <w:r w:rsidRPr="3A51F8F0" w:rsidR="3A51F8F0">
        <w:rPr>
          <w:b w:val="1"/>
          <w:bCs w:val="1"/>
          <w:sz w:val="24"/>
          <w:szCs w:val="24"/>
        </w:rPr>
        <w:t>Utkast til standarden – tilbakemelding på henvisning Frist 21.2</w:t>
      </w:r>
      <w:r>
        <w:br/>
      </w:r>
      <w:hyperlink r:id="Rd0c99ffe5b3245da">
        <w:r w:rsidRPr="3A51F8F0" w:rsidR="3A51F8F0">
          <w:rPr>
            <w:rStyle w:val="Hyperkobling"/>
            <w:sz w:val="24"/>
            <w:szCs w:val="24"/>
          </w:rPr>
          <w:t>https://beta.legeforeningen.no/hoeringer/interne/2018/utkast-til-standarden-tilbakemelding-pa-henvisning/hoeringsgrunnlag/</w:t>
        </w:r>
      </w:hyperlink>
    </w:p>
    <w:p w:rsidR="00FF37D4" w:rsidP="004F2AFE" w:rsidRDefault="00FF37D4" w14:paraId="50898EC9" w14:textId="77777777">
      <w:pPr>
        <w:spacing w:after="0" w:line="240" w:lineRule="auto"/>
        <w:rPr>
          <w:sz w:val="24"/>
          <w:szCs w:val="24"/>
        </w:rPr>
      </w:pPr>
    </w:p>
    <w:p w:rsidR="00FF37D4" w:rsidP="3A51F8F0" w:rsidRDefault="00FF37D4" w14:paraId="4837A410" w14:textId="77777777" w14:noSpellErr="1">
      <w:pPr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Vedtak:</w:t>
      </w:r>
    </w:p>
    <w:p w:rsidR="00FF37D4" w:rsidP="3A51F8F0" w:rsidRDefault="00FF37D4" w14:paraId="199DDAFF" w14:textId="77777777" w14:noSpellErr="1">
      <w:pPr>
        <w:spacing w:after="0" w:line="240" w:lineRule="auto"/>
        <w:rPr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Ingen høringssvar</w:t>
      </w:r>
      <w:r w:rsidRPr="3A51F8F0" w:rsidR="3A51F8F0">
        <w:rPr>
          <w:sz w:val="24"/>
          <w:szCs w:val="24"/>
        </w:rPr>
        <w:t>.</w:t>
      </w:r>
    </w:p>
    <w:p w:rsidR="00EC20C5" w:rsidP="004F2AFE" w:rsidRDefault="00EC20C5" w14:paraId="57E732AA" w14:textId="77777777">
      <w:pPr>
        <w:spacing w:after="0" w:line="240" w:lineRule="auto"/>
        <w:rPr>
          <w:sz w:val="24"/>
          <w:szCs w:val="24"/>
        </w:rPr>
      </w:pPr>
    </w:p>
    <w:p w:rsidR="00EC20C5" w:rsidP="3A51F8F0" w:rsidRDefault="00EC20C5" w14:paraId="5B8F8F47" w14:textId="77777777" w14:noSpellErr="1">
      <w:pPr>
        <w:spacing w:after="0" w:line="240" w:lineRule="auto"/>
        <w:rPr>
          <w:b w:val="1"/>
          <w:bCs w:val="1"/>
          <w:sz w:val="24"/>
          <w:szCs w:val="24"/>
        </w:rPr>
      </w:pPr>
      <w:r w:rsidRPr="3A51F8F0" w:rsidR="3A51F8F0">
        <w:rPr>
          <w:b w:val="1"/>
          <w:bCs w:val="1"/>
          <w:sz w:val="24"/>
          <w:szCs w:val="24"/>
        </w:rPr>
        <w:t>Pakkeforløp psykisk helse og rus Frist 23.2</w:t>
      </w:r>
    </w:p>
    <w:p w:rsidR="00EC20C5" w:rsidP="004F2AFE" w:rsidRDefault="00571B5F" w14:paraId="2D7889BC" w14:textId="77777777">
      <w:pPr>
        <w:spacing w:after="0" w:line="240" w:lineRule="auto"/>
        <w:rPr>
          <w:sz w:val="24"/>
          <w:szCs w:val="24"/>
        </w:rPr>
      </w:pPr>
      <w:hyperlink w:history="1" r:id="rId6">
        <w:r w:rsidRPr="00EE4688" w:rsidR="00EC20C5">
          <w:rPr>
            <w:rStyle w:val="Hyperkobling"/>
            <w:sz w:val="24"/>
            <w:szCs w:val="24"/>
          </w:rPr>
          <w:t>https://beta.legeforeningen.no/hoeringer/interne/2017/pakkeforlop-psykisk-helse-og-rus/hoeringsgrunnlag/</w:t>
        </w:r>
      </w:hyperlink>
    </w:p>
    <w:p w:rsidR="00EC20C5" w:rsidP="004F2AFE" w:rsidRDefault="00EC20C5" w14:paraId="0448BD34" w14:textId="77777777">
      <w:pPr>
        <w:spacing w:after="0" w:line="240" w:lineRule="auto"/>
        <w:rPr>
          <w:sz w:val="24"/>
          <w:szCs w:val="24"/>
        </w:rPr>
      </w:pPr>
    </w:p>
    <w:p w:rsidR="00FF37D4" w:rsidP="3A51F8F0" w:rsidRDefault="00FF37D4" w14:paraId="758F2770" w14:textId="77777777" w14:noSpellErr="1">
      <w:pPr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 xml:space="preserve">Vedtak: </w:t>
      </w:r>
    </w:p>
    <w:p w:rsidR="00FF37D4" w:rsidP="3A51F8F0" w:rsidRDefault="00FF37D4" w14:paraId="0FE8F2B2" w14:noSpellErr="1" w14:textId="4464326B">
      <w:pPr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Hedda lager forslag</w:t>
      </w:r>
      <w:r w:rsidRPr="3A51F8F0" w:rsidR="3A51F8F0">
        <w:rPr>
          <w:i w:val="1"/>
          <w:iCs w:val="1"/>
          <w:sz w:val="24"/>
          <w:szCs w:val="24"/>
        </w:rPr>
        <w:t xml:space="preserve"> og sender ut til styret.</w:t>
      </w:r>
    </w:p>
    <w:p w:rsidR="00FF37D4" w:rsidP="004F2AFE" w:rsidRDefault="00FF37D4" w14:paraId="76B345A4" w14:textId="77777777">
      <w:pPr>
        <w:spacing w:after="0" w:line="240" w:lineRule="auto"/>
        <w:rPr>
          <w:sz w:val="24"/>
          <w:szCs w:val="24"/>
        </w:rPr>
      </w:pPr>
    </w:p>
    <w:p w:rsidR="3A51F8F0" w:rsidP="3A51F8F0" w:rsidRDefault="3A51F8F0" w14:noSpellErr="1" w14:paraId="64C92108" w14:textId="39C97EAF">
      <w:pPr>
        <w:spacing w:after="0" w:line="240" w:lineRule="auto"/>
        <w:rPr>
          <w:b w:val="1"/>
          <w:bCs w:val="1"/>
          <w:sz w:val="28"/>
          <w:szCs w:val="28"/>
        </w:rPr>
      </w:pPr>
    </w:p>
    <w:p w:rsidR="3A51F8F0" w:rsidP="3A51F8F0" w:rsidRDefault="3A51F8F0" w14:noSpellErr="1" w14:paraId="6B2BFE98" w14:textId="18A86E76">
      <w:pPr>
        <w:spacing w:after="0" w:line="240" w:lineRule="auto"/>
        <w:rPr>
          <w:b w:val="1"/>
          <w:bCs w:val="1"/>
          <w:sz w:val="28"/>
          <w:szCs w:val="28"/>
        </w:rPr>
      </w:pPr>
    </w:p>
    <w:p w:rsidRPr="00454EAD" w:rsidR="00490E27" w:rsidP="004F2AFE" w:rsidRDefault="00490E27" w14:paraId="5683A082" w14:textId="77777777">
      <w:pPr>
        <w:spacing w:after="0" w:line="240" w:lineRule="auto"/>
        <w:rPr>
          <w:b/>
          <w:sz w:val="28"/>
          <w:szCs w:val="28"/>
        </w:rPr>
      </w:pPr>
      <w:r w:rsidRPr="00454EAD">
        <w:rPr>
          <w:b/>
          <w:sz w:val="28"/>
          <w:szCs w:val="28"/>
        </w:rPr>
        <w:t>Sak 5/18: Økonomi</w:t>
      </w:r>
      <w:r w:rsidR="00EC20C5">
        <w:rPr>
          <w:b/>
          <w:sz w:val="28"/>
          <w:szCs w:val="28"/>
        </w:rPr>
        <w:t xml:space="preserve"> og kursvirksomhet</w:t>
      </w:r>
    </w:p>
    <w:p w:rsidR="00D62D03" w:rsidP="004F2AFE" w:rsidRDefault="00D62D03" w14:paraId="12B185DA" w14:textId="77777777">
      <w:pPr>
        <w:spacing w:after="0" w:line="240" w:lineRule="auto"/>
      </w:pPr>
    </w:p>
    <w:p w:rsidRPr="00EC20C5" w:rsidR="00EC20C5" w:rsidP="3A51F8F0" w:rsidRDefault="00EC20C5" w14:noSpellErr="1" w14:paraId="46CDD7FB" w14:textId="7D32046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Tove Myrbakk orienterte om situasjonen i fjoråret i sekretariatet.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vekket kapasitet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medførte at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grunnkurs A og D måtte avlyses. Ellers gikk kursvirksomheten stort sett som normalt, men a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ntall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deltakere på grunnkurs gikk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drastisk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ned fra 2016 til 2017.</w:t>
      </w:r>
    </w:p>
    <w:p w:rsidRPr="00EC20C5" w:rsidR="00EC20C5" w:rsidP="3A51F8F0" w:rsidRDefault="00EC20C5" w14:paraId="45C3F067" w14:textId="4459AEA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paraId="3D2B8250" w14:textId="4717959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Dette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resulterte i at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kursinntektene i 2017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falt mye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ift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årene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før. S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amtidig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var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kostnadene for å drifte sekretariatet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høye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og ekstra høye i fjor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å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grunn av bl.a. overgang til regnskapsfirma i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mai. Ever overtok et regnskapskaos og måtte gjennom hele året bruke mye tid på å få system. </w:t>
      </w:r>
    </w:p>
    <w:p w:rsidRPr="00EC20C5" w:rsidR="00EC20C5" w:rsidP="3A51F8F0" w:rsidRDefault="00EC20C5" w14:paraId="5FA63562" w14:textId="5CBA710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noSpellErr="1" w14:paraId="7CEF81F4" w14:textId="32AFDB2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Prognosene for 2018 er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ystre når det gjelder grunnkurs A og B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Begge er revidert, og blir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på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færre dager enn tidligere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Det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er også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svært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lav søkning til disse.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Behovet for flere enn ett grunnkurs i året er endret, og må tas til etterretning.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antydes at det kan bli flere på grunnkurs C og D fremover,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men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langt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unna det antall deltakere vi har hatt på grunnkurs B de siste årene. Dette betyr at kursinntektene fra grunnkurs fremover vil synke dramatisk.</w:t>
      </w:r>
    </w:p>
    <w:p w:rsidRPr="00EC20C5" w:rsidR="00EC20C5" w:rsidP="3A51F8F0" w:rsidRDefault="00EC20C5" w14:noSpellErr="1" w14:paraId="57892D78" w14:textId="4B5ADF2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noSpellErr="1" w14:paraId="14EABC11" w14:textId="2AF95D0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er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derfor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 stort behov for å finne nye inntjeningsmuligheter, samt kutte kostnader, og begge deler haster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Foreningen har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høye kostnader til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drift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av kurssystem og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serverleie pr. i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dag.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 jobbes nå det et nytt kurssystem som NLF blir eier av, og som vil gi langt lavere driftsutgifter enn i dag. Det blir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mer brukervennlig enn det systemet vi har i dag.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Serverleie og avtale om drift av kurssystem sies opp så snart det lar seg gjøre. </w:t>
      </w:r>
    </w:p>
    <w:p w:rsidRPr="00EC20C5" w:rsidR="00EC20C5" w:rsidP="3A51F8F0" w:rsidRDefault="00EC20C5" w14:noSpellErr="1" w14:paraId="662CC137" w14:textId="10F560B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paraId="790B6901" w14:textId="1DD4F88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har også vært store utgifter til gebyrer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ift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med transaksjoner i kurssystemet. I nytt system vil all fakturering skje i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Poweroffice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Go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hvor regnskapet til foreningen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ligger, og gebyrene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er langt lavere enn i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Arvato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og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Swebank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betyr også langt bedre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økonomisk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kontroll. Overgang til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Poweroffice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Go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fakturering skjer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umiddelbart.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Kortbetaling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kuttes. Det undersøkes om vipps er en mulighet for bruk under kurs.</w:t>
      </w:r>
    </w:p>
    <w:p w:rsidRPr="00EC20C5" w:rsidR="00EC20C5" w:rsidP="3A51F8F0" w:rsidRDefault="00EC20C5" w14:paraId="30E2ABBB" w14:noSpellErr="1" w14:textId="3CC9842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paraId="26B1EF87" w14:textId="6963C43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CFS/ME-kurset og seminar om Sistehjelp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er avlyst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Seminaret på Sortland har 15 deltakere og må ha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30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om vi skal klare med utgiftene. Dette må følges godt med på. Vi har jo stor interesse av å arrangere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 seminar om fastlegekrisen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men må samtidig sikre at det bærer seg økonomisk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ift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å få noe igjen f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 administrering av dette. Fikk nylig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30 000 fra Fylkeslegen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mens KS avslo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EC20C5" w:rsidR="00EC20C5" w:rsidP="3A51F8F0" w:rsidRDefault="00EC20C5" w14:paraId="28C3E884" w14:textId="6F96B3C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noSpellErr="1" w14:paraId="390A248B" w14:textId="6E5C839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Grunnkurs B i juni avlyses. Det må utarbeides budsjett for alle grunnkursene, samt alle andre kurs og konferanser som sammenstilles med andre inntekter og utgifter til et revidert budsjett for 2018.</w:t>
      </w:r>
    </w:p>
    <w:p w:rsidRPr="00EC20C5" w:rsidR="00EC20C5" w:rsidP="3A51F8F0" w:rsidRDefault="00EC20C5" w14:noSpellErr="1" w14:paraId="7FE5712C" w14:textId="59D241A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C20C5" w:rsidR="00EC20C5" w:rsidP="3A51F8F0" w:rsidRDefault="00EC20C5" w14:noSpellErr="1" w14:paraId="1603FB3D" w14:textId="7C46E80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 sjekker muligheten av å arrangere kliniske emnekurs over noen ettermiddager i Bodø.</w:t>
      </w:r>
    </w:p>
    <w:p w:rsidRPr="00EC20C5" w:rsidR="00EC20C5" w:rsidP="3A51F8F0" w:rsidRDefault="00EC20C5" w14:noSpellErr="1" w14:paraId="39C18AAD" w14:textId="522791CD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jobbes med å ha dagskurs hjerte og diabetes i Narvik og på Mo. </w:t>
      </w:r>
    </w:p>
    <w:p w:rsidRPr="00EC20C5" w:rsidR="00EC20C5" w:rsidP="3A51F8F0" w:rsidRDefault="00EC20C5" w14:paraId="5457AEB7" w14:noSpellErr="1" w14:textId="1156431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A51F8F0" w:rsidP="3A51F8F0" w:rsidRDefault="3A51F8F0" w14:noSpellErr="1" w14:paraId="4826353C" w14:textId="69C7504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Vedtak:</w:t>
      </w:r>
    </w:p>
    <w:p w:rsidRPr="005334A5" w:rsidR="000C2363" w:rsidP="3A51F8F0" w:rsidRDefault="000C2363" w14:paraId="0F87ABCB" w14:textId="1D0D2FB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Styret tar orientering om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foreløpig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resultat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for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2017 og forslag til kostnadskutt for 2018 til etterretning. Styreleder og nestleder jobber tett sammen med sekretariatet for å kutte kostnader fremover. Det jobbes også med å finne mulige nye inntjeningsmuligheter og kalles inn til ekstraordinært årsmøte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i april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der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styret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foreslår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en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ekstrakontingent på 300 pr. medlem.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Sekretariatet tar kontakt med Ever og ber om at noen derfra deltar på </w:t>
      </w:r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styremøte i mars for å gi et bedre innblikk i hvordan regnskapet er ført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ift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de enkelte prosjekter og </w:t>
      </w:r>
      <w:proofErr w:type="spellStart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drifting</w:t>
      </w:r>
      <w:proofErr w:type="spellEnd"/>
      <w:r w:rsidRPr="3A51F8F0" w:rsidR="3A51F8F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av sekretariat. </w:t>
      </w:r>
    </w:p>
    <w:p w:rsidR="00567E0E" w:rsidP="3A51F8F0" w:rsidRDefault="00D62D03" w14:paraId="62D64856" w14:noSpellErr="1" w14:textId="27EDBCEF">
      <w:pPr>
        <w:spacing w:after="0" w:line="240" w:lineRule="auto"/>
        <w:rPr>
          <w:sz w:val="24"/>
          <w:szCs w:val="24"/>
        </w:rPr>
      </w:pPr>
      <w:r>
        <w:br/>
      </w:r>
      <w:r w:rsidRPr="3A51F8F0" w:rsidR="3A51F8F0">
        <w:rPr>
          <w:b w:val="1"/>
          <w:bCs w:val="1"/>
          <w:sz w:val="28"/>
          <w:szCs w:val="28"/>
        </w:rPr>
        <w:t>Sak 6/18: Styresammensetning etter 1.4.18</w:t>
      </w:r>
      <w:r>
        <w:br/>
      </w:r>
      <w:r>
        <w:br/>
      </w:r>
      <w:r w:rsidRPr="3A51F8F0" w:rsidR="3A51F8F0">
        <w:rPr>
          <w:sz w:val="24"/>
          <w:szCs w:val="24"/>
        </w:rPr>
        <w:t xml:space="preserve">Det blir endringer i styret etter 1.4.18 når Hedda går av som leder og Benjamin som nestleder. </w:t>
      </w:r>
      <w:r w:rsidRPr="3A51F8F0" w:rsidR="3A51F8F0">
        <w:rPr>
          <w:sz w:val="24"/>
          <w:szCs w:val="24"/>
        </w:rPr>
        <w:t xml:space="preserve">Benjamin </w:t>
      </w:r>
      <w:r w:rsidRPr="3A51F8F0" w:rsidR="3A51F8F0">
        <w:rPr>
          <w:sz w:val="24"/>
          <w:szCs w:val="24"/>
        </w:rPr>
        <w:t xml:space="preserve">fortsetter som </w:t>
      </w:r>
      <w:r w:rsidRPr="3A51F8F0" w:rsidR="3A51F8F0">
        <w:rPr>
          <w:sz w:val="24"/>
          <w:szCs w:val="24"/>
        </w:rPr>
        <w:t xml:space="preserve">valgt </w:t>
      </w:r>
      <w:r w:rsidRPr="3A51F8F0" w:rsidR="3A51F8F0">
        <w:rPr>
          <w:sz w:val="24"/>
          <w:szCs w:val="24"/>
        </w:rPr>
        <w:t>styremedlem</w:t>
      </w:r>
      <w:r w:rsidRPr="3A51F8F0" w:rsidR="3A51F8F0">
        <w:rPr>
          <w:sz w:val="24"/>
          <w:szCs w:val="24"/>
        </w:rPr>
        <w:t>.</w:t>
      </w:r>
      <w:r w:rsidRPr="3A51F8F0" w:rsidR="3A51F8F0">
        <w:rPr>
          <w:sz w:val="24"/>
          <w:szCs w:val="24"/>
        </w:rPr>
        <w:t xml:space="preserve"> Margit går inn som leder 1.4. </w:t>
      </w:r>
      <w:r w:rsidRPr="3A51F8F0" w:rsidR="3A51F8F0">
        <w:rPr>
          <w:sz w:val="24"/>
          <w:szCs w:val="24"/>
        </w:rPr>
        <w:t xml:space="preserve">Hun er i dag varamedlem. Styret </w:t>
      </w:r>
      <w:r w:rsidRPr="3A51F8F0" w:rsidR="3A51F8F0">
        <w:rPr>
          <w:sz w:val="24"/>
          <w:szCs w:val="24"/>
        </w:rPr>
        <w:t>må</w:t>
      </w:r>
      <w:r w:rsidRPr="3A51F8F0" w:rsidR="3A51F8F0">
        <w:rPr>
          <w:sz w:val="24"/>
          <w:szCs w:val="24"/>
        </w:rPr>
        <w:t xml:space="preserve"> konstituere seg og finne ny nestleder. </w:t>
      </w:r>
    </w:p>
    <w:p w:rsidR="3A51F8F0" w:rsidP="3A51F8F0" w:rsidRDefault="3A51F8F0" w14:noSpellErr="1" w14:paraId="08FC9AD4" w14:textId="1B2F3792">
      <w:pPr>
        <w:pStyle w:val="Normal"/>
        <w:spacing w:after="0" w:line="240" w:lineRule="auto"/>
        <w:rPr>
          <w:sz w:val="24"/>
          <w:szCs w:val="24"/>
        </w:rPr>
      </w:pPr>
    </w:p>
    <w:p w:rsidR="3A51F8F0" w:rsidP="3A51F8F0" w:rsidRDefault="3A51F8F0" w14:noSpellErr="1" w14:paraId="11A027C2" w14:textId="0456FB81">
      <w:pPr>
        <w:pStyle w:val="Normal"/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Vedtak:</w:t>
      </w:r>
    </w:p>
    <w:p w:rsidR="3A51F8F0" w:rsidP="3A51F8F0" w:rsidRDefault="3A51F8F0" w14:noSpellErr="1" w14:paraId="73ED6643" w14:textId="3B41D251">
      <w:pPr>
        <w:pStyle w:val="Normal"/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Nestleder velges på styremøtet i mars.</w:t>
      </w:r>
    </w:p>
    <w:p w:rsidR="00E65C65" w:rsidP="004F2AFE" w:rsidRDefault="00E65C65" w14:paraId="51A1F0EB" w14:textId="77777777">
      <w:pPr>
        <w:spacing w:after="0" w:line="240" w:lineRule="auto"/>
      </w:pPr>
    </w:p>
    <w:p w:rsidRPr="00CF3ACD" w:rsidR="00E65C65" w:rsidP="3A51F8F0" w:rsidRDefault="00EC20C5" w14:textId="77777777" w14:paraId="7BB7281E">
      <w:pPr>
        <w:spacing w:after="0" w:line="240" w:lineRule="auto"/>
        <w:rPr>
          <w:b w:val="1"/>
          <w:bCs w:val="1"/>
          <w:sz w:val="28"/>
          <w:szCs w:val="28"/>
        </w:rPr>
      </w:pPr>
      <w:r w:rsidRPr="3A51F8F0">
        <w:rPr>
          <w:b w:val="1"/>
          <w:bCs w:val="1"/>
          <w:sz w:val="28"/>
          <w:szCs w:val="28"/>
        </w:rPr>
        <w:lastRenderedPageBreak/>
        <w:t>Sak 7</w:t>
      </w:r>
      <w:r w:rsidRPr="3A51F8F0" w:rsidR="00E65C65">
        <w:rPr>
          <w:b w:val="1"/>
          <w:bCs w:val="1"/>
          <w:sz w:val="28"/>
          <w:szCs w:val="28"/>
        </w:rPr>
        <w:t>/</w:t>
      </w:r>
      <w:r w:rsidRPr="3A51F8F0" w:rsidR="00CF3ACD">
        <w:rPr>
          <w:b w:val="1"/>
          <w:bCs w:val="1"/>
          <w:sz w:val="28"/>
          <w:szCs w:val="28"/>
        </w:rPr>
        <w:t xml:space="preserve">18: Lønnskrav fra sekretariatet </w:t>
      </w:r>
      <w:r w:rsidRPr="00CF3ACD" w:rsidR="00E65C65">
        <w:rPr>
          <w:b/>
          <w:sz w:val="28"/>
          <w:szCs w:val="28"/>
        </w:rPr>
        <w:br/>
      </w:r>
      <w:r w:rsidR="00CF3ACD">
        <w:rPr>
          <w:sz w:val="24"/>
          <w:szCs w:val="24"/>
        </w:rPr>
        <w:br/>
      </w:r>
      <w:r w:rsidR="00CF3ACD">
        <w:rPr>
          <w:sz w:val="24"/>
          <w:szCs w:val="24"/>
        </w:rPr>
        <w:t xml:space="preserve">Det er kommet et lønnskrav fra de </w:t>
      </w:r>
      <w:proofErr w:type="spellStart"/>
      <w:r w:rsidR="00CF3ACD">
        <w:rPr>
          <w:sz w:val="24"/>
          <w:szCs w:val="24"/>
        </w:rPr>
        <w:t>sekretariatsansatt</w:t>
      </w:r>
      <w:r w:rsidR="00E12B1B">
        <w:rPr>
          <w:sz w:val="24"/>
          <w:szCs w:val="24"/>
        </w:rPr>
        <w:t>e</w:t>
      </w:r>
      <w:proofErr w:type="spellEnd"/>
      <w:r w:rsidR="00CF3ACD">
        <w:rPr>
          <w:sz w:val="24"/>
          <w:szCs w:val="24"/>
        </w:rPr>
        <w:t xml:space="preserve"> som styret må ta stilling til</w:t>
      </w:r>
      <w:r w:rsidR="004C71A1">
        <w:rPr>
          <w:sz w:val="24"/>
          <w:szCs w:val="24"/>
        </w:rPr>
        <w:t>.</w:t>
      </w:r>
      <w:r w:rsidR="00CF3ACD">
        <w:rPr>
          <w:sz w:val="24"/>
          <w:szCs w:val="24"/>
        </w:rPr>
        <w:t xml:space="preserve"> </w:t>
      </w:r>
    </w:p>
    <w:p w:rsidRPr="00CF3ACD" w:rsidR="00E65C65" w:rsidP="3A51F8F0" w:rsidRDefault="00EC20C5" w14:paraId="7D1E84F6" w14:textId="5E3D7003">
      <w:pPr>
        <w:spacing w:after="0" w:line="240" w:lineRule="auto"/>
        <w:rPr>
          <w:sz w:val="24"/>
          <w:szCs w:val="24"/>
        </w:rPr>
      </w:pPr>
    </w:p>
    <w:p w:rsidRPr="00CF3ACD" w:rsidR="00E65C65" w:rsidP="3A51F8F0" w:rsidRDefault="00EC20C5" w14:noSpellErr="1" w14:paraId="230ABBF6" w14:textId="4B58EEAF">
      <w:pPr>
        <w:spacing w:after="0" w:line="240" w:lineRule="auto"/>
        <w:rPr>
          <w:i w:val="1"/>
          <w:iCs w:val="1"/>
          <w:sz w:val="24"/>
          <w:szCs w:val="24"/>
        </w:rPr>
      </w:pPr>
      <w:r w:rsidRPr="3A51F8F0" w:rsidR="3A51F8F0">
        <w:rPr>
          <w:i w:val="1"/>
          <w:iCs w:val="1"/>
          <w:sz w:val="24"/>
          <w:szCs w:val="24"/>
        </w:rPr>
        <w:t>Vedtak:</w:t>
      </w:r>
    </w:p>
    <w:p w:rsidRPr="00CF3ACD" w:rsidR="00E65C65" w:rsidP="3A51F8F0" w:rsidRDefault="00EC20C5" w14:paraId="4CA453DE" w14:textId="6D525376">
      <w:pPr>
        <w:spacing w:after="0" w:line="240" w:lineRule="auto"/>
        <w:rPr>
          <w:b w:val="1"/>
          <w:bCs w:val="1"/>
          <w:sz w:val="28"/>
          <w:szCs w:val="28"/>
        </w:rPr>
      </w:pPr>
      <w:r w:rsidRPr="3A51F8F0" w:rsidR="3A51F8F0">
        <w:rPr>
          <w:i w:val="1"/>
          <w:iCs w:val="1"/>
          <w:sz w:val="24"/>
          <w:szCs w:val="24"/>
        </w:rPr>
        <w:t xml:space="preserve">Styret kom med tilbud til de </w:t>
      </w:r>
      <w:proofErr w:type="spellStart"/>
      <w:r w:rsidRPr="3A51F8F0" w:rsidR="3A51F8F0">
        <w:rPr>
          <w:i w:val="1"/>
          <w:iCs w:val="1"/>
          <w:sz w:val="24"/>
          <w:szCs w:val="24"/>
        </w:rPr>
        <w:t>sekretariatsansatte</w:t>
      </w:r>
      <w:proofErr w:type="spellEnd"/>
      <w:r w:rsidRPr="3A51F8F0" w:rsidR="3A51F8F0">
        <w:rPr>
          <w:i w:val="1"/>
          <w:iCs w:val="1"/>
          <w:sz w:val="24"/>
          <w:szCs w:val="24"/>
        </w:rPr>
        <w:t xml:space="preserve"> som ble akseptert.</w:t>
      </w:r>
      <w:r w:rsidR="00CF3ACD">
        <w:rPr>
          <w:b/>
          <w:sz w:val="28"/>
          <w:szCs w:val="28"/>
        </w:rPr>
        <w:br/>
      </w:r>
      <w:r w:rsidR="00CF3ACD">
        <w:rPr>
          <w:b/>
          <w:sz w:val="28"/>
          <w:szCs w:val="28"/>
        </w:rPr>
        <w:br/>
      </w:r>
      <w:r w:rsidRPr="3A51F8F0">
        <w:rPr>
          <w:b w:val="1"/>
          <w:bCs w:val="1"/>
          <w:sz w:val="28"/>
          <w:szCs w:val="28"/>
        </w:rPr>
        <w:t>Sak 8</w:t>
      </w:r>
      <w:r w:rsidRPr="3A51F8F0" w:rsidR="00CF3ACD">
        <w:rPr>
          <w:b w:val="1"/>
          <w:bCs w:val="1"/>
          <w:sz w:val="28"/>
          <w:szCs w:val="28"/>
        </w:rPr>
        <w:t xml:space="preserve">/18: Samhandling mellom Nordlandssykehuset og </w:t>
      </w:r>
      <w:r w:rsidR="00CF3ACD">
        <w:rPr>
          <w:b/>
          <w:sz w:val="28"/>
          <w:szCs w:val="28"/>
        </w:rPr>
        <w:br/>
      </w:r>
      <w:r w:rsidR="00CF3ACD">
        <w:rPr>
          <w:b/>
          <w:sz w:val="28"/>
          <w:szCs w:val="28"/>
        </w:rPr>
        <w:tab/>
      </w:r>
      <w:proofErr w:type="spellStart"/>
      <w:r w:rsidRPr="3A51F8F0" w:rsidR="00CF3ACD">
        <w:rPr>
          <w:b w:val="1"/>
          <w:bCs w:val="1"/>
          <w:sz w:val="28"/>
          <w:szCs w:val="28"/>
        </w:rPr>
        <w:t>kommunehelstjenesten</w:t>
      </w:r>
      <w:proofErr w:type="spellEnd"/>
      <w:r w:rsidRPr="3A51F8F0" w:rsidR="00CF3ACD">
        <w:rPr>
          <w:b w:val="1"/>
          <w:bCs w:val="1"/>
          <w:sz w:val="28"/>
          <w:szCs w:val="28"/>
        </w:rPr>
        <w:t xml:space="preserve"> </w:t>
      </w:r>
    </w:p>
    <w:p w:rsidR="00CF3ACD" w:rsidP="004F2AFE" w:rsidRDefault="00CF3ACD" w14:paraId="57324616" w14:textId="77777777" w14:noSpellErr="1">
      <w:pPr>
        <w:spacing w:after="0" w:line="240" w:lineRule="auto"/>
      </w:pPr>
    </w:p>
    <w:p w:rsidR="3A51F8F0" w:rsidP="3A51F8F0" w:rsidRDefault="3A51F8F0" w14:noSpellErr="1" w14:paraId="382D4E12" w14:textId="15D03B3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3A51F8F0" w:rsidR="3A51F8F0">
        <w:rPr>
          <w:sz w:val="24"/>
          <w:szCs w:val="24"/>
        </w:rPr>
        <w:t>Praksiskonsulentordningen er kuttet på Nordlandssykehuset og andre arenaer der sykehusleger og allmennleger møtes, fungerer dårlig. Det fremkom f</w:t>
      </w:r>
      <w:r w:rsidRPr="3A51F8F0" w:rsidR="3A51F8F0">
        <w:rPr>
          <w:sz w:val="24"/>
          <w:szCs w:val="24"/>
        </w:rPr>
        <w:t xml:space="preserve">orslag om å se nøyere på en modell som fungerer godt i Lofoten. </w:t>
      </w:r>
    </w:p>
    <w:p w:rsidR="3A51F8F0" w:rsidP="3A51F8F0" w:rsidRDefault="3A51F8F0" w14:noSpellErr="1" w14:paraId="28C5D5BE" w14:textId="549900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3A51F8F0" w:rsidP="3A51F8F0" w:rsidRDefault="3A51F8F0" w14:noSpellErr="1" w14:paraId="2288E161" w14:textId="1A96345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3A51F8F0" w:rsidP="3A51F8F0" w:rsidRDefault="3A51F8F0" w14:noSpellErr="1" w14:paraId="5212412F" w14:textId="53DE3CB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3A51F8F0" w:rsidR="3A51F8F0">
        <w:rPr>
          <w:sz w:val="24"/>
          <w:szCs w:val="24"/>
        </w:rPr>
        <w:t>Tove Myrbakk</w:t>
      </w:r>
    </w:p>
    <w:p w:rsidR="3A51F8F0" w:rsidP="3A51F8F0" w:rsidRDefault="3A51F8F0" w14:paraId="79341BBA" w14:textId="4D3D89C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proofErr w:type="spellStart"/>
      <w:r w:rsidRPr="3A51F8F0" w:rsidR="3A51F8F0">
        <w:rPr>
          <w:sz w:val="24"/>
          <w:szCs w:val="24"/>
        </w:rPr>
        <w:t>Refereny</w:t>
      </w:r>
      <w:proofErr w:type="spellEnd"/>
    </w:p>
    <w:p w:rsidR="3A51F8F0" w:rsidP="3A51F8F0" w:rsidRDefault="3A51F8F0" w14:noSpellErr="1" w14:paraId="0765C8D4" w14:textId="5CB1CAB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3A51F8F0" w:rsidP="3A51F8F0" w:rsidRDefault="3A51F8F0" w14:paraId="0DF723DF" w14:textId="65736F4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00A31397" w:rsidP="004F2AFE" w:rsidRDefault="004F2AFE" w14:paraId="657B0FB3" w14:textId="7031101F">
      <w:pPr>
        <w:spacing w:after="0" w:line="240" w:lineRule="auto"/>
      </w:pPr>
      <w:r>
        <w:br/>
      </w:r>
      <w:r>
        <w:br/>
      </w:r>
      <w:r>
        <w:br/>
      </w:r>
      <w:r>
        <w:br/>
      </w:r>
    </w:p>
    <w:sectPr w:rsidR="00A3139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2DC9"/>
    <w:multiLevelType w:val="hybridMultilevel"/>
    <w:tmpl w:val="1A323F70"/>
    <w:lvl w:ilvl="0" w:tplc="E2E896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8E26C1"/>
    <w:multiLevelType w:val="hybridMultilevel"/>
    <w:tmpl w:val="834C6F7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3761"/>
    <w:multiLevelType w:val="hybridMultilevel"/>
    <w:tmpl w:val="7C4CE5E2"/>
    <w:lvl w:ilvl="0" w:tplc="B8B80A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ove Myrbakk">
    <w15:presenceInfo w15:providerId="AD" w15:userId="10033FFF8CC6B13A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E"/>
    <w:rsid w:val="00065C33"/>
    <w:rsid w:val="00080652"/>
    <w:rsid w:val="000870A6"/>
    <w:rsid w:val="000C2363"/>
    <w:rsid w:val="001119D1"/>
    <w:rsid w:val="001462FA"/>
    <w:rsid w:val="001E768E"/>
    <w:rsid w:val="003A73C7"/>
    <w:rsid w:val="003F46BC"/>
    <w:rsid w:val="004252FF"/>
    <w:rsid w:val="00440C05"/>
    <w:rsid w:val="00454EAD"/>
    <w:rsid w:val="00461687"/>
    <w:rsid w:val="00476647"/>
    <w:rsid w:val="00490E27"/>
    <w:rsid w:val="004A4A36"/>
    <w:rsid w:val="004C71A1"/>
    <w:rsid w:val="004F2AFE"/>
    <w:rsid w:val="005334A5"/>
    <w:rsid w:val="00567E0E"/>
    <w:rsid w:val="00571B5F"/>
    <w:rsid w:val="00703B3C"/>
    <w:rsid w:val="0091687B"/>
    <w:rsid w:val="00947E9F"/>
    <w:rsid w:val="00954B6E"/>
    <w:rsid w:val="009B4B73"/>
    <w:rsid w:val="009D089C"/>
    <w:rsid w:val="00A31397"/>
    <w:rsid w:val="00A90C1A"/>
    <w:rsid w:val="00BC684E"/>
    <w:rsid w:val="00CF3ACD"/>
    <w:rsid w:val="00D62D03"/>
    <w:rsid w:val="00D852BF"/>
    <w:rsid w:val="00DA736B"/>
    <w:rsid w:val="00DD4704"/>
    <w:rsid w:val="00E12B1B"/>
    <w:rsid w:val="00E65C65"/>
    <w:rsid w:val="00EC20C5"/>
    <w:rsid w:val="00FB7761"/>
    <w:rsid w:val="00FF37D4"/>
    <w:rsid w:val="3A5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1228"/>
  <w15:chartTrackingRefBased/>
  <w15:docId w15:val="{1E33FB4F-6633-4C3A-96AA-461E291DAD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2A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beta.legeforeningen.no/hoeringer/interne/2017/pakkeforlop-psykisk-helse-og-rus/hoeringsgrunnlag/" TargetMode="External" Id="rId6" /><Relationship Type="http://schemas.openxmlformats.org/officeDocument/2006/relationships/webSettings" Target="webSettings.xml" Id="rId4" /><Relationship Type="http://schemas.microsoft.com/office/2011/relationships/people" Target="/word/people.xml" Id="R8a2af7c414c94713" /><Relationship Type="http://schemas.openxmlformats.org/officeDocument/2006/relationships/hyperlink" Target="https://beta.legeforeningen.no/hoeringer/interne/2018/utkast-til-standarden-tilbakemelding-pa-henvisning/hoeringsgrunnlag/" TargetMode="External" Id="Rd0c99ffe5b3245d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Tove Myrbakk</dc:creator>
  <keywords/>
  <dc:description/>
  <lastModifiedBy>Tove Myrbakk</lastModifiedBy>
  <revision>3</revision>
  <dcterms:created xsi:type="dcterms:W3CDTF">2018-02-26T08:03:00.0000000Z</dcterms:created>
  <dcterms:modified xsi:type="dcterms:W3CDTF">2018-02-26T12:07:46.4892482Z</dcterms:modified>
</coreProperties>
</file>